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1C93" w:rsidRPr="0049360B" w:rsidRDefault="001877D8" w:rsidP="001877D8">
      <w:pPr>
        <w:jc w:val="distribute"/>
        <w:rPr>
          <w:sz w:val="144"/>
          <w:szCs w:val="144"/>
        </w:rPr>
      </w:pPr>
      <w:r w:rsidRPr="001877D8">
        <w:rPr>
          <w:noProof/>
          <w:color w:val="FF0000"/>
          <w:sz w:val="144"/>
          <w:szCs w:val="1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-1813560</wp:posOffset>
            </wp:positionV>
            <wp:extent cx="10689771" cy="8017087"/>
            <wp:effectExtent l="0" t="0" r="0" b="317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6661 - 廖素慧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771" cy="8017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647700</wp:posOffset>
                </wp:positionV>
                <wp:extent cx="6766560" cy="2689860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6560" cy="268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1877D8" w:rsidRDefault="001877D8" w:rsidP="001877D8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這次我和人家經過一番討論最後決定拍攝的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老街西測古色古香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的建築</w:t>
                            </w:r>
                            <w:r>
                              <w:rPr>
                                <w:rFonts w:hint="eastAsia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>當然我是藉由網路資訊了解到新化老街的歷史</w:t>
                            </w:r>
                            <w:r>
                              <w:rPr>
                                <w:rFonts w:hint="eastAsia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>原來這些看起來舊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舊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的巴洛克古式建築的騎樓柱子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木格柵樓板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與巴洛克風格女兒牆立面多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採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洗石子，並有盾牌裝飾和花草飾等圖案與老街，東側為現代主義的街屋呈</w:t>
                            </w:r>
                          </w:p>
                          <w:p w:rsidR="001877D8" w:rsidRDefault="001877D8" w:rsidP="001877D8">
                            <w:r>
                              <w:rPr>
                                <w:rFonts w:hint="eastAsia"/>
                              </w:rPr>
                              <w:t>現出強烈對比，此刻我才發現原來我居住在這麼美好的地方。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left:0;text-align:left;margin-left:97.8pt;margin-top:51pt;width:532.8pt;height:211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mzzlAIAAF0FAAAOAAAAZHJzL2Uyb0RvYy54bWysVF1uEzEQfkfiDpbf6SZRmrZRN1VIFYRU&#10;tRUp6rPjtZOVbI+xneyGCyBxgPLMATgAB2rPwdi7m5bCSxEvu/b8eeabb+b0rNaKbIXzJZic9g96&#10;lAjDoSjNKqcfb+ZvjinxgZmCKTAipzvh6dnk9avTyo7FANagCuEIBjF+XNmcrkOw4yzzfC008wdg&#10;hUGlBKdZwKtbZYVjFUbXKhv0eqOsAldYB1x4j9LzRkknKb6UgocrKb0IROUUcwvp69J3Gb/Z5JSN&#10;V47ZdcnbNNg/ZKFZafDRfahzFhjZuPKPULrkDjzIcMBBZyBlyUWqAavp955Vs1gzK1ItCI63e5j8&#10;/wvLL7fXjpRFToeUGKaxRQ93X+5/fHu4+3n//SsZRoQq68douLBoGuq3UGOnO7lHYSy8lk7HP5ZE&#10;UI9Y7/b4ijoQjsLR0Wh0OEIVR91gdHxyjBeMnz26W+fDOwGaxENOHTYw4cq2Fz40pp1JfM3AvFQq&#10;NVGZ3wQYM0qymHuTYzqFnRLRTpkPQmLdKdUo8NytljPlSEMOZC/m2VEkBUOHaCjxwRf6ti7RWyRO&#10;vtB/75TeBxP2/ro04BJAaWJELGDLkOuMc2FC6hImLxufDo4GhIhHqJd12+AlFDvsr4NmRrzl8xJ7&#10;cMF8uGYOhwLxwEEPV/iRCqqcQnuiZA3u89/k0R65ilpKKhyynPpPG+YEJeq9QRaf9IdDDBvSZXh4&#10;NMCLe6pZPtWYjZ4B1tbHlWJ5Okb7oLqjdKBvcR9M46uoYobj2zkN3XEWmu7iPuFiOk1GOIeWhQuz&#10;sDyGjhBHht3Ut8zZloYBGXwJ3Tiy8TM2NrbR08B0E0CWiaoR4AbVFnic4UT2dt/EJfH0nqwet+Lk&#10;FwAAAP//AwBQSwMEFAAGAAgAAAAhAPdujUHdAAAADAEAAA8AAABkcnMvZG93bnJldi54bWxMj8FO&#10;wzAQRO9I/IO1SNyoXYtENI1TIRBXEC0g9ebG2yQiXkex24S/Z3uC247maXam3My+F2ccYxfIwHKh&#10;QCDVwXXUGPjYvdw9gIjJkrN9IDTwgxE21fVVaQsXJnrH8zY1gkMoFtZAm9JQSBnrFr2NizAgsXcM&#10;o7eJ5dhIN9qJw30vtVK59LYj/tDaAZ9arL+3J2/g8/W4/7pXb82zz4YpzEqSX0ljbm/mxzWIhHP6&#10;g+FSn6tDxZ0O4UQuip71KssZ5UNpHnUhdL7UIA4GMs2erEr5f0T1CwAA//8DAFBLAQItABQABgAI&#10;AAAAIQC2gziS/gAAAOEBAAATAAAAAAAAAAAAAAAAAAAAAABbQ29udGVudF9UeXBlc10ueG1sUEsB&#10;Ai0AFAAGAAgAAAAhADj9If/WAAAAlAEAAAsAAAAAAAAAAAAAAAAALwEAAF9yZWxzLy5yZWxzUEsB&#10;Ai0AFAAGAAgAAAAhAOuGbPOUAgAAXQUAAA4AAAAAAAAAAAAAAAAALgIAAGRycy9lMm9Eb2MueG1s&#10;UEsBAi0AFAAGAAgAAAAhAPdujUHdAAAADAEAAA8AAAAAAAAAAAAAAAAA7gQAAGRycy9kb3ducmV2&#10;LnhtbFBLBQYAAAAABAAEAPMAAAD4BQAAAAA=&#10;" filled="f" stroked="f">
                <v:textbox>
                  <w:txbxContent>
                    <w:p w:rsidR="001877D8" w:rsidRDefault="001877D8" w:rsidP="001877D8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這次我和人家經過一番討論最後決定拍攝的</w:t>
                      </w:r>
                      <w:proofErr w:type="gramStart"/>
                      <w:r>
                        <w:rPr>
                          <w:rFonts w:hint="eastAsia"/>
                        </w:rPr>
                        <w:t>老街西測古色古香</w:t>
                      </w:r>
                      <w:proofErr w:type="gramEnd"/>
                      <w:r>
                        <w:rPr>
                          <w:rFonts w:hint="eastAsia"/>
                        </w:rPr>
                        <w:t>的建築</w:t>
                      </w:r>
                      <w:r>
                        <w:rPr>
                          <w:rFonts w:hint="eastAsia"/>
                        </w:rPr>
                        <w:t>,</w:t>
                      </w:r>
                      <w:r>
                        <w:rPr>
                          <w:rFonts w:hint="eastAsia"/>
                        </w:rPr>
                        <w:t>當然我是藉由網路資訊了解到新化老街的歷史</w:t>
                      </w:r>
                      <w:r>
                        <w:rPr>
                          <w:rFonts w:hint="eastAsia"/>
                        </w:rPr>
                        <w:t>,</w:t>
                      </w:r>
                      <w:r>
                        <w:rPr>
                          <w:rFonts w:hint="eastAsia"/>
                        </w:rPr>
                        <w:t>原來這些看起來舊</w:t>
                      </w:r>
                      <w:proofErr w:type="gramStart"/>
                      <w:r>
                        <w:rPr>
                          <w:rFonts w:hint="eastAsia"/>
                        </w:rPr>
                        <w:t>舊</w:t>
                      </w:r>
                      <w:proofErr w:type="gramEnd"/>
                      <w:r>
                        <w:rPr>
                          <w:rFonts w:hint="eastAsia"/>
                        </w:rPr>
                        <w:t>的巴洛克古式建築的騎樓柱子</w:t>
                      </w:r>
                      <w:proofErr w:type="gramStart"/>
                      <w:r>
                        <w:rPr>
                          <w:rFonts w:hint="eastAsia"/>
                        </w:rPr>
                        <w:t>木格柵樓板</w:t>
                      </w:r>
                      <w:proofErr w:type="gramEnd"/>
                      <w:r>
                        <w:rPr>
                          <w:rFonts w:hint="eastAsia"/>
                        </w:rPr>
                        <w:t>與巴洛克風格女兒牆立面多</w:t>
                      </w:r>
                      <w:proofErr w:type="gramStart"/>
                      <w:r>
                        <w:rPr>
                          <w:rFonts w:hint="eastAsia"/>
                        </w:rPr>
                        <w:t>採</w:t>
                      </w:r>
                      <w:proofErr w:type="gramEnd"/>
                      <w:r>
                        <w:rPr>
                          <w:rFonts w:hint="eastAsia"/>
                        </w:rPr>
                        <w:t>洗石子，並有盾牌裝飾和花草飾等圖案與老街，東側為現代主義的街屋呈</w:t>
                      </w:r>
                    </w:p>
                    <w:p w:rsidR="001877D8" w:rsidRDefault="001877D8" w:rsidP="001877D8">
                      <w:r>
                        <w:rPr>
                          <w:rFonts w:hint="eastAsia"/>
                        </w:rPr>
                        <w:t>現出強烈對比，此刻我才發現原來我居住在這麼美好的地方。</w:t>
                      </w:r>
                    </w:p>
                  </w:txbxContent>
                </v:textbox>
              </v:shape>
            </w:pict>
          </mc:Fallback>
        </mc:AlternateContent>
      </w:r>
      <w:r w:rsidR="0058301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1DCFAC" wp14:editId="48B4C4A3">
                <wp:simplePos x="0" y="0"/>
                <wp:positionH relativeFrom="column">
                  <wp:posOffset>5607050</wp:posOffset>
                </wp:positionH>
                <wp:positionV relativeFrom="paragraph">
                  <wp:posOffset>4286250</wp:posOffset>
                </wp:positionV>
                <wp:extent cx="5213350" cy="812800"/>
                <wp:effectExtent l="57150" t="57150" r="44450" b="4445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0" cy="812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5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5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txbx>
                        <w:txbxContent>
                          <w:p w:rsidR="00583011" w:rsidRPr="00583011" w:rsidRDefault="00583011" w:rsidP="00583011">
                            <w:pPr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83011"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  <w:r w:rsidRPr="00583011">
                              <w:rPr>
                                <w:rFonts w:hint="eastAsia"/>
                                <w:noProof/>
                                <w:color w:val="4472C4" w:themeColor="accent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年</w:t>
                            </w:r>
                            <w:r w:rsidRPr="00583011">
                              <w:rPr>
                                <w:rFonts w:hint="eastAsia"/>
                                <w:noProof/>
                                <w:color w:val="4472C4" w:themeColor="accent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  <w:r w:rsidRPr="00583011">
                              <w:rPr>
                                <w:rFonts w:hint="eastAsia"/>
                                <w:noProof/>
                                <w:color w:val="4472C4" w:themeColor="accent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班</w:t>
                            </w:r>
                            <w:r w:rsidRPr="00583011">
                              <w:rPr>
                                <w:rFonts w:hint="eastAsia"/>
                                <w:noProof/>
                                <w:color w:val="4472C4" w:themeColor="accent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24</w:t>
                            </w:r>
                            <w:r w:rsidRPr="00583011">
                              <w:rPr>
                                <w:rFonts w:hint="eastAsia"/>
                                <w:noProof/>
                                <w:color w:val="4472C4" w:themeColor="accent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號蔡心瑜</w:t>
                            </w:r>
                          </w:p>
                          <w:p w:rsidR="00583011" w:rsidRPr="00583011" w:rsidRDefault="00583011">
                            <w:pPr>
                              <w:rPr>
                                <w:color w:val="4472C4" w:themeColor="accent1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DCFAC" id="文字方塊 3" o:spid="_x0000_s1027" type="#_x0000_t202" style="position:absolute;left:0;text-align:left;margin-left:441.5pt;margin-top:337.5pt;width:410.5pt;height:6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6wGQMAANkGAAAOAAAAZHJzL2Uyb0RvYy54bWysVV1OGzEQfq/UO1h+L5vND6URG5SCUlWi&#10;gICKZ8frzVry2q49+aEXqNQD0OceoAfogeAcHdubJaJ9qBB5cOyZyXj8zXxfDo82jSIr4bw0uqD5&#10;Xo8SobkppV4U9PP17M0BJR6YLpkyWhT0Vnh6NHn96nBtx6JvaqNK4Qgm0X68tgWtAew4yzyvRcP8&#10;nrFCo7MyrmGAR7fISsfWmL1RWb/X28/WxpXWGS68R+tJctJJzF9VgsN5VXkBRBUUa4O4urjOw5pN&#10;Dtl44ZitJW/LYM+oomFS46VdqhMGjCyd/CtVI7kz3lSwx02TmaqSXMQ34Gvy3pPXXNXMivgWBMfb&#10;Dib/cmn52erCEVkWdECJZg226OHu2/2vHw93v+9/fieDgNDa+jEGXlkMhc17s8FOb+0ejeHhm8o1&#10;4RufRNCPWN92+IoNEI7GUT8fDEbo4ug7yPsHvdiA7PHX1nn4IExDwqagDvsXYWWrUw9YCYZuQ1q0&#10;y5lUilRK4vBoHDFKnIEbCXUELxQaAz3+Pm2INYhfL5rjmIlj5ciK4YAwzoWGUXSpZfPJlMk+6uEn&#10;jYqvWSmSdbBjZdAF53kID9FYbHdBPC38bgkpa7B0Uc8pY/8tJmqLe04ZeXjGC8DR5omE8v9fCIK0&#10;2DZHSU1YEI7RMBVFPGdK4HDGcWNjkEpc4kwkcJG2sfsBQqXDqk2YhuRNFo8dFYMyODlOt2PtZBkH&#10;tWl5P3NGQ0JQyUUNl3JBnMQyoHZCXAAlpUTJiCGxp11Kb1PquVgJdd2m9gpVa9v/GJAFAiWihB1s&#10;5ptIuY5Ec1PeIrdwciNzvOUziQQ4ZR4umENBQs6gyMI5LpUy64KadkdJbdzXf9lDPOoEeilZo8AV&#10;1H9ZMocEUR81MuBdPhwGRYyH4ehtHw9u1zPf9ehlc2yQIjnKueVxG+JBbbeVM80NavE03Ioupjne&#10;HVBrt8eQZBe1nIvpNAahBloGp/rK8i1TA72vNzfM2RZOQPU4M1spZOMnUpBiU/OnSzCVjNMRcE6o&#10;IvPCAfUzcTBpfRDo3XOMevxHmvwBAAD//wMAUEsDBBQABgAIAAAAIQCoonnD3gAAAAwBAAAPAAAA&#10;ZHJzL2Rvd25yZXYueG1sTI/BTsMwEETvSPyDtUjcqA2UNkrjVBUqXFFDhcTNjbdO1HgdxW4T/p7t&#10;CW6zeqPZmWI9+U5ccIhtIA2PMwUCqQ62Jadh//n2kIGIyZA1XSDU8IMR1uXtTWFyG0ba4aVKTnAI&#10;xdxoaFLqcylj3aA3cRZ6JGbHMHiT+ByctIMZOdx38kmphfSmJf7QmB5fG6xP1dlreP929Uf/1eyy&#10;cUtHt4lqXm33Wt/fTZsViIRT+jPDtT5Xh5I7HcKZbBSdhix75i1Jw2L5wuLqWKo5qwMzxUyWhfw/&#10;ovwFAAD//wMAUEsBAi0AFAAGAAgAAAAhALaDOJL+AAAA4QEAABMAAAAAAAAAAAAAAAAAAAAAAFtD&#10;b250ZW50X1R5cGVzXS54bWxQSwECLQAUAAYACAAAACEAOP0h/9YAAACUAQAACwAAAAAAAAAAAAAA&#10;AAAvAQAAX3JlbHMvLnJlbHNQSwECLQAUAAYACAAAACEAPQQ+sBkDAADZBgAADgAAAAAAAAAAAAAA&#10;AAAuAgAAZHJzL2Uyb0RvYy54bWxQSwECLQAUAAYACAAAACEAqKJ5w94AAAAMAQAADwAAAAAAAAAA&#10;AAAAAABzBQAAZHJzL2Rvd25yZXYueG1sUEsFBgAAAAAEAAQA8wAAAH4GAAAAAA==&#10;" fillcolor="#1f4d78 [1608]" stroked="f">
                <v:fill color2="#1f4d78 [1608]" rotate="t" colors="0 #092a48;.5 #12416a;1 #184f80" focus="100%" type="gradient"/>
                <v:textbox>
                  <w:txbxContent>
                    <w:p w:rsidR="00583011" w:rsidRPr="00583011" w:rsidRDefault="00583011" w:rsidP="00583011">
                      <w:pPr>
                        <w:rPr>
                          <w:noProof/>
                          <w:color w:val="4472C4" w:themeColor="accent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83011">
                        <w:rPr>
                          <w:noProof/>
                          <w:color w:val="4472C4" w:themeColor="accent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  <w:r w:rsidRPr="00583011">
                        <w:rPr>
                          <w:rFonts w:hint="eastAsia"/>
                          <w:noProof/>
                          <w:color w:val="4472C4" w:themeColor="accent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年</w:t>
                      </w:r>
                      <w:r w:rsidRPr="00583011">
                        <w:rPr>
                          <w:rFonts w:hint="eastAsia"/>
                          <w:noProof/>
                          <w:color w:val="4472C4" w:themeColor="accent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  <w:r w:rsidRPr="00583011">
                        <w:rPr>
                          <w:rFonts w:hint="eastAsia"/>
                          <w:noProof/>
                          <w:color w:val="4472C4" w:themeColor="accent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班</w:t>
                      </w:r>
                      <w:r w:rsidRPr="00583011">
                        <w:rPr>
                          <w:rFonts w:hint="eastAsia"/>
                          <w:noProof/>
                          <w:color w:val="4472C4" w:themeColor="accent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24</w:t>
                      </w:r>
                      <w:r w:rsidRPr="00583011">
                        <w:rPr>
                          <w:rFonts w:hint="eastAsia"/>
                          <w:noProof/>
                          <w:color w:val="4472C4" w:themeColor="accent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號蔡心瑜</w:t>
                      </w:r>
                    </w:p>
                    <w:p w:rsidR="00583011" w:rsidRPr="00583011" w:rsidRDefault="00583011">
                      <w:pPr>
                        <w:rPr>
                          <w:color w:val="4472C4" w:themeColor="accent1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1645" w:rsidRPr="0049360B"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B03A73" wp14:editId="71BF1BDA">
                <wp:simplePos x="0" y="0"/>
                <wp:positionH relativeFrom="margin">
                  <wp:posOffset>3820885</wp:posOffset>
                </wp:positionH>
                <wp:positionV relativeFrom="paragraph">
                  <wp:posOffset>-1143000</wp:posOffset>
                </wp:positionV>
                <wp:extent cx="4299857" cy="1306286"/>
                <wp:effectExtent l="0" t="0" r="0" b="825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9857" cy="1306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9360B" w:rsidRPr="00BC7516" w:rsidRDefault="0049360B" w:rsidP="0049360B">
                            <w:pPr>
                              <w:rPr>
                                <w:rFonts w:ascii="書法家中楷體" w:eastAsia="書法家中楷體" w:hAnsi="新細明體"/>
                                <w:noProof/>
                                <w:color w:val="FF0000"/>
                                <w:sz w:val="144"/>
                                <w:szCs w:val="1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27000">
                                        <w14:schemeClr w14:val="accent3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gs>
                                      <w14:gs w14:pos="83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62625">
                                        <w14:srgbClr w14:val="C4D3EC"/>
                                      </w14:gs>
                                      <w14:gs w14:pos="66000">
                                        <w14:schemeClr w14:val="accent3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55500">
                                        <w14:srgbClr w14:val="B9CBE9"/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C7516">
                              <w:rPr>
                                <w:rFonts w:ascii="書法家中楷體" w:eastAsia="書法家中楷體" w:hAnsi="新細明體" w:hint="eastAsia"/>
                                <w:noProof/>
                                <w:color w:val="FF0000"/>
                                <w:sz w:val="144"/>
                                <w:szCs w:val="1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27000">
                                        <w14:schemeClr w14:val="accent3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gs>
                                      <w14:gs w14:pos="83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62625">
                                        <w14:srgbClr w14:val="C4D3EC"/>
                                      </w14:gs>
                                      <w14:gs w14:pos="66000">
                                        <w14:schemeClr w14:val="accent3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55500">
                                        <w14:srgbClr w14:val="B9CBE9"/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老街印象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03A73" id="文字方塊 2" o:spid="_x0000_s1028" type="#_x0000_t202" style="position:absolute;left:0;text-align:left;margin-left:300.85pt;margin-top:-90pt;width:338.55pt;height:102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ViQQIAAFQEAAAOAAAAZHJzL2Uyb0RvYy54bWysVFFu2zAM/R+wOwj6X5x4aZoYcYqsRYYB&#10;QVsgHfqtyHJswBI1SYmdXWDADtB97wA7wA7UnmOU7KRZt69hPwpFMqT43qOnF42syE4YW4JK6aDX&#10;p0QoDlmpNin9eLd4M6bEOqYyVoESKd0LSy9mr19Na52IGAqoMmEIFlE2qXVKC+d0EkWWF0Iy2wMt&#10;FAZzMJI5vJpNlBlWY3VZRXG/P4pqMJk2wIW16L1qg3QW6ue54O4mz61wpEopvs2F04Rz7c9oNmXJ&#10;xjBdlLx7BvuHV0hWKmx6LHXFHCNbU/5RSpbcgIXc9TjICPK85CLMgNMM+i+mWRVMizALgmP1ESb7&#10;/8ry692tIWWW0pgSxSRS9PTw5fHHt6eHn4/fv5LYI1Rrm2DiSmOqa95Bg0wf/BadfvAmN9L/4kgE&#10;44j1/oivaBzh6BzGk8n47JwSjrHB2/4oHo98nej579pY916AJN5IqUECA65st7SuTT2k+G4KFmVV&#10;BRIr9ZsDa3pP5N/evtFbrlk33bTdXGvI9jiWgVYaVvNFia2XzLpbZlALOAnq293gkVdQpxQ6i5IC&#10;zOe/+X0+UoRRSmrUVkrtpy0zgpLqg0LyJoPh0IsxXIZn5zFezGlkfRpRW3kJKN8BbpLmwfT5rjqY&#10;uQF5j2sw910xxBTH3il1B/PStYrHNeJiPg9JKD/N3FKtNPelPXYe2Lvmnhndoe+QuGs4qJAlL0ho&#10;c1vU51sHeRkY8ji3qHbwo3QDx92a+d04vYes54/B7BcAAAD//wMAUEsDBBQABgAIAAAAIQAh6S+V&#10;3wAAAAwBAAAPAAAAZHJzL2Rvd25yZXYueG1sTI/BTsMwEETvSPyDtUjcWjsRbULIpkIgriAKVOrN&#10;jbdJRLyOYrcJf497guNqRzPvlZvZ9uJMo+8cIyRLBYK4dqbjBuHz42WRg/BBs9G9Y0L4IQ+b6vqq&#10;1IVxE7/TeRsaEUvYFxqhDWEopPR1S1b7pRuI4+/oRqtDPMdGmlFPsdz2MlVqLa3uOC60eqCnlurv&#10;7ckifL0e97s79dY829UwuVlJtvcS8fZmfnwAEWgOf2G44Ed0qCLTwZ3YeNEjrFWSxSjCIslVtLpE&#10;0iyPOgeEdJWBrEr5X6L6BQAA//8DAFBLAQItABQABgAIAAAAIQC2gziS/gAAAOEBAAATAAAAAAAA&#10;AAAAAAAAAAAAAABbQ29udGVudF9UeXBlc10ueG1sUEsBAi0AFAAGAAgAAAAhADj9If/WAAAAlAEA&#10;AAsAAAAAAAAAAAAAAAAALwEAAF9yZWxzLy5yZWxzUEsBAi0AFAAGAAgAAAAhAFhEtWJBAgAAVAQA&#10;AA4AAAAAAAAAAAAAAAAALgIAAGRycy9lMm9Eb2MueG1sUEsBAi0AFAAGAAgAAAAhACHpL5XfAAAA&#10;DAEAAA8AAAAAAAAAAAAAAAAAmwQAAGRycy9kb3ducmV2LnhtbFBLBQYAAAAABAAEAPMAAACnBQAA&#10;AAA=&#10;" filled="f" stroked="f">
                <v:textbox>
                  <w:txbxContent>
                    <w:p w:rsidR="0049360B" w:rsidRPr="00BC7516" w:rsidRDefault="0049360B" w:rsidP="0049360B">
                      <w:pPr>
                        <w:rPr>
                          <w:rFonts w:ascii="書法家中楷體" w:eastAsia="書法家中楷體" w:hAnsi="新細明體"/>
                          <w:noProof/>
                          <w:color w:val="FF0000"/>
                          <w:sz w:val="144"/>
                          <w:szCs w:val="1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27000">
                                  <w14:schemeClr w14:val="accent3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gs>
                                <w14:gs w14:pos="83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  <w14:gs w14:pos="62625">
                                  <w14:srgbClr w14:val="C4D3EC"/>
                                </w14:gs>
                                <w14:gs w14:pos="66000">
                                  <w14:schemeClr w14:val="accent3">
                                    <w14:lumMod w14:val="40000"/>
                                    <w14:lumOff w14:val="60000"/>
                                  </w14:schemeClr>
                                </w14:gs>
                                <w14:gs w14:pos="55500">
                                  <w14:srgbClr w14:val="B9CBE9"/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C7516">
                        <w:rPr>
                          <w:rFonts w:ascii="書法家中楷體" w:eastAsia="書法家中楷體" w:hAnsi="新細明體" w:hint="eastAsia"/>
                          <w:noProof/>
                          <w:color w:val="FF0000"/>
                          <w:sz w:val="144"/>
                          <w:szCs w:val="1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27000">
                                  <w14:schemeClr w14:val="accent3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gs>
                                <w14:gs w14:pos="83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  <w14:gs w14:pos="62625">
                                  <w14:srgbClr w14:val="C4D3EC"/>
                                </w14:gs>
                                <w14:gs w14:pos="66000">
                                  <w14:schemeClr w14:val="accent3">
                                    <w14:lumMod w14:val="40000"/>
                                    <w14:lumOff w14:val="60000"/>
                                  </w14:schemeClr>
                                </w14:gs>
                                <w14:gs w14:pos="55500">
                                  <w14:srgbClr w14:val="B9CBE9"/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老街印象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91C93" w:rsidRPr="0049360B" w:rsidSect="0049360B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書法家中楷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29F"/>
    <w:rsid w:val="000E659B"/>
    <w:rsid w:val="001877D8"/>
    <w:rsid w:val="0046329F"/>
    <w:rsid w:val="0049360B"/>
    <w:rsid w:val="004E1645"/>
    <w:rsid w:val="00583011"/>
    <w:rsid w:val="00A91C93"/>
    <w:rsid w:val="00BC7516"/>
    <w:rsid w:val="00D51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A64820-8C7D-4D9C-8607-BD9AECF8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Roki</dc:creator>
  <cp:keywords/>
  <dc:description/>
  <cp:lastModifiedBy>Roki</cp:lastModifiedBy>
  <cp:revision>4</cp:revision>
  <dcterms:created xsi:type="dcterms:W3CDTF">2023-03-14T07:21:00Z</dcterms:created>
  <dcterms:modified xsi:type="dcterms:W3CDTF">2023-06-06T07:42:00Z</dcterms:modified>
</cp:coreProperties>
</file>