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3B" w:rsidRDefault="001B2F58" w:rsidP="001B2F58">
      <w:pPr>
        <w:jc w:val="center"/>
      </w:pPr>
      <w:r>
        <w:rPr>
          <w:rFonts w:hint="eastAsia"/>
        </w:rPr>
        <w:t>108</w:t>
      </w:r>
      <w:proofErr w:type="gramStart"/>
      <w:r>
        <w:rPr>
          <w:rFonts w:hint="eastAsia"/>
        </w:rPr>
        <w:t>學年度校內</w:t>
      </w:r>
      <w:proofErr w:type="gramEnd"/>
      <w:r>
        <w:rPr>
          <w:rFonts w:hint="eastAsia"/>
        </w:rPr>
        <w:t>英語朗讀比賽出場序</w:t>
      </w:r>
    </w:p>
    <w:p w:rsidR="001B2F58" w:rsidRDefault="001B2F58"/>
    <w:p w:rsidR="001B2F58" w:rsidRDefault="001B2F58"/>
    <w:p w:rsidR="001B2F58" w:rsidRDefault="001B2F58"/>
    <w:tbl>
      <w:tblPr>
        <w:tblW w:w="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B2F58" w:rsidRPr="001B2F58" w:rsidTr="001B2F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出場序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出場序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姓名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黃奕嘉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姚順翔</w:t>
            </w:r>
          </w:p>
        </w:tc>
        <w:bookmarkStart w:id="0" w:name="_GoBack"/>
        <w:bookmarkEnd w:id="0"/>
      </w:tr>
      <w:tr w:rsidR="001B2F58" w:rsidRPr="001B2F58" w:rsidTr="001B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呂姮縈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proofErr w:type="gramStart"/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劉馨雅</w:t>
            </w:r>
            <w:proofErr w:type="gramEnd"/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余守衡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徐恩嫻</w:t>
            </w:r>
          </w:p>
        </w:tc>
      </w:tr>
      <w:tr w:rsidR="001B2F58" w:rsidRPr="001B2F58" w:rsidTr="001B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林昱丞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沈忻渝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張廷瑗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郭芸綺</w:t>
            </w:r>
          </w:p>
        </w:tc>
      </w:tr>
      <w:tr w:rsidR="001B2F58" w:rsidRPr="001B2F58" w:rsidTr="001B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許博程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曾</w:t>
            </w: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宥</w:t>
            </w:r>
            <w:proofErr w:type="gramEnd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捷</w:t>
            </w:r>
          </w:p>
        </w:tc>
      </w:tr>
      <w:tr w:rsidR="001B2F58" w:rsidRPr="001B2F58" w:rsidTr="001B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徐睿妍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楊尚</w:t>
            </w:r>
            <w:proofErr w:type="gramStart"/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</w:tr>
      <w:tr w:rsidR="001B2F58" w:rsidRPr="001B2F58" w:rsidTr="001B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周奕佐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1B2F58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康敏容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陳思婷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陳沛祺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鄭承昀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鄭謙婕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陳育鴻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</w:t>
            </w: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紘</w:t>
            </w:r>
            <w:proofErr w:type="gramEnd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民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邱妤涵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許辰伃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許謹麟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張翰</w:t>
            </w: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韙</w:t>
            </w:r>
            <w:proofErr w:type="gramEnd"/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林彥呈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張倚婕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陳</w:t>
            </w: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宥</w:t>
            </w:r>
            <w:proofErr w:type="gramEnd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王廷愷</w:t>
            </w:r>
          </w:p>
        </w:tc>
      </w:tr>
      <w:tr w:rsidR="001B2F58" w:rsidRPr="001B2F58" w:rsidTr="001B2F5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王筠</w:t>
            </w:r>
            <w:proofErr w:type="gramStart"/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58" w:rsidRPr="001B2F58" w:rsidRDefault="001B2F58" w:rsidP="001B2F58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1B2F58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曾品涵</w:t>
            </w:r>
          </w:p>
        </w:tc>
      </w:tr>
    </w:tbl>
    <w:p w:rsidR="001B2F58" w:rsidRDefault="001B2F58">
      <w:pPr>
        <w:rPr>
          <w:rFonts w:hint="eastAsia"/>
        </w:rPr>
      </w:pPr>
    </w:p>
    <w:sectPr w:rsidR="001B2F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58"/>
    <w:rsid w:val="001B2F58"/>
    <w:rsid w:val="009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8AD2"/>
  <w15:chartTrackingRefBased/>
  <w15:docId w15:val="{C6E25FBA-AC2A-481F-BED2-9EA7DD8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2020-05-11T08:25:00Z</dcterms:created>
  <dcterms:modified xsi:type="dcterms:W3CDTF">2020-05-11T08:30:00Z</dcterms:modified>
</cp:coreProperties>
</file>