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110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5027D1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E429D2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E429D2">
        <w:rPr>
          <w:rFonts w:ascii="微軟正黑體" w:eastAsia="微軟正黑體" w:hAnsi="微軟正黑體" w:hint="eastAsia"/>
          <w:b/>
          <w:sz w:val="32"/>
          <w:szCs w:val="30"/>
        </w:rPr>
        <w:t>國文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E514F0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23188E"/>
    <w:rsid w:val="002A56F0"/>
    <w:rsid w:val="002D5999"/>
    <w:rsid w:val="00446359"/>
    <w:rsid w:val="005027D1"/>
    <w:rsid w:val="005523BE"/>
    <w:rsid w:val="00573D65"/>
    <w:rsid w:val="006F5934"/>
    <w:rsid w:val="00710A77"/>
    <w:rsid w:val="00771185"/>
    <w:rsid w:val="00811D55"/>
    <w:rsid w:val="0084391C"/>
    <w:rsid w:val="00852468"/>
    <w:rsid w:val="00906C28"/>
    <w:rsid w:val="00942AF3"/>
    <w:rsid w:val="0096220B"/>
    <w:rsid w:val="00B02B0A"/>
    <w:rsid w:val="00BD72DC"/>
    <w:rsid w:val="00C31237"/>
    <w:rsid w:val="00C95FD7"/>
    <w:rsid w:val="00CE0ACB"/>
    <w:rsid w:val="00E429D2"/>
    <w:rsid w:val="00E514F0"/>
    <w:rsid w:val="00E91E9C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8FE4FFF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588D-ACC8-451B-BA7F-0E6BC86A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19</cp:revision>
  <cp:lastPrinted>2020-09-26T05:55:00Z</cp:lastPrinted>
  <dcterms:created xsi:type="dcterms:W3CDTF">2021-09-28T04:21:00Z</dcterms:created>
  <dcterms:modified xsi:type="dcterms:W3CDTF">2022-04-29T00:47:00Z</dcterms:modified>
</cp:coreProperties>
</file>