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8336" w14:textId="23302FBD" w:rsidR="00967856" w:rsidRPr="00044C47" w:rsidRDefault="00D80487" w:rsidP="007930E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80487">
        <w:rPr>
          <w:rFonts w:ascii="標楷體" w:eastAsia="標楷體" w:hAnsi="標楷體"/>
          <w:b/>
          <w:sz w:val="32"/>
          <w:szCs w:val="32"/>
        </w:rPr>
        <w:t>臺南市</w:t>
      </w:r>
      <w:r w:rsidR="0087226D">
        <w:rPr>
          <w:rFonts w:ascii="標楷體" w:eastAsia="標楷體" w:hAnsi="標楷體" w:hint="eastAsia"/>
          <w:b/>
          <w:sz w:val="32"/>
          <w:szCs w:val="32"/>
        </w:rPr>
        <w:t>11</w:t>
      </w:r>
      <w:r w:rsidR="00602668">
        <w:rPr>
          <w:rFonts w:ascii="標楷體" w:eastAsia="標楷體" w:hAnsi="標楷體" w:hint="eastAsia"/>
          <w:b/>
          <w:sz w:val="32"/>
          <w:szCs w:val="32"/>
        </w:rPr>
        <w:t>2</w:t>
      </w:r>
      <w:r w:rsidRPr="00D80487">
        <w:rPr>
          <w:rFonts w:ascii="標楷體" w:eastAsia="標楷體" w:hAnsi="標楷體"/>
          <w:b/>
          <w:sz w:val="32"/>
          <w:szCs w:val="32"/>
        </w:rPr>
        <w:t>學年度學生美術比賽</w:t>
      </w:r>
      <w:r w:rsidR="005700A6" w:rsidRPr="00044C47">
        <w:rPr>
          <w:rFonts w:ascii="標楷體" w:eastAsia="標楷體" w:hAnsi="標楷體" w:hint="eastAsia"/>
          <w:b/>
          <w:sz w:val="32"/>
          <w:szCs w:val="32"/>
        </w:rPr>
        <w:t>「校內報名表」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5374"/>
      </w:tblGrid>
      <w:tr w:rsidR="007930E1" w:rsidRPr="00044C47" w14:paraId="480E9C23" w14:textId="77777777" w:rsidTr="00FF69BE">
        <w:tc>
          <w:tcPr>
            <w:tcW w:w="2943" w:type="dxa"/>
          </w:tcPr>
          <w:p w14:paraId="41089E1C" w14:textId="77777777" w:rsidR="007930E1" w:rsidRPr="00044C47" w:rsidRDefault="00DB7AB1" w:rsidP="00FF69BE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44C47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5419" w:type="dxa"/>
          </w:tcPr>
          <w:p w14:paraId="02A67CCE" w14:textId="77777777"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7AB1" w:rsidRPr="00044C47" w14:paraId="09E235A8" w14:textId="77777777" w:rsidTr="00FF69BE">
        <w:tc>
          <w:tcPr>
            <w:tcW w:w="2943" w:type="dxa"/>
          </w:tcPr>
          <w:p w14:paraId="7388D87C" w14:textId="77777777" w:rsidR="00DB7AB1" w:rsidRPr="00044C47" w:rsidRDefault="00DB7AB1" w:rsidP="00FF69BE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044C47">
              <w:rPr>
                <w:rFonts w:eastAsia="標楷體"/>
                <w:sz w:val="28"/>
                <w:szCs w:val="28"/>
              </w:rPr>
              <w:t>學生中文姓名</w:t>
            </w:r>
          </w:p>
        </w:tc>
        <w:tc>
          <w:tcPr>
            <w:tcW w:w="5419" w:type="dxa"/>
          </w:tcPr>
          <w:p w14:paraId="63E601DC" w14:textId="77777777" w:rsidR="00DB7AB1" w:rsidRPr="00044C47" w:rsidRDefault="00DB7AB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14:paraId="167A56D9" w14:textId="77777777" w:rsidTr="00FF69BE">
        <w:tc>
          <w:tcPr>
            <w:tcW w:w="2943" w:type="dxa"/>
          </w:tcPr>
          <w:p w14:paraId="4631349D" w14:textId="77777777" w:rsidR="003E332D" w:rsidRDefault="00FF69BE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Pr="00044C47">
              <w:rPr>
                <w:rFonts w:ascii="標楷體" w:eastAsia="標楷體" w:hAnsi="標楷體"/>
                <w:sz w:val="28"/>
                <w:szCs w:val="28"/>
              </w:rPr>
              <w:t>文姓名</w:t>
            </w:r>
          </w:p>
          <w:p w14:paraId="68BC48EB" w14:textId="77777777" w:rsidR="007930E1" w:rsidRPr="00044C47" w:rsidRDefault="003E332D" w:rsidP="00FF69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(護照或學籍系統)</w:t>
            </w:r>
          </w:p>
        </w:tc>
        <w:tc>
          <w:tcPr>
            <w:tcW w:w="5419" w:type="dxa"/>
          </w:tcPr>
          <w:p w14:paraId="1A465011" w14:textId="77777777"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12AE" w:rsidRPr="00044C47" w14:paraId="1E37D785" w14:textId="77777777" w:rsidTr="00FF69BE">
        <w:tc>
          <w:tcPr>
            <w:tcW w:w="2943" w:type="dxa"/>
          </w:tcPr>
          <w:p w14:paraId="6E627EEC" w14:textId="77777777" w:rsidR="00766541" w:rsidRPr="00044C47" w:rsidRDefault="005C12AE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作品種類</w:t>
            </w:r>
          </w:p>
          <w:p w14:paraId="53AC177F" w14:textId="77777777" w:rsidR="005C12AE" w:rsidRPr="00044C47" w:rsidRDefault="00766541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5419" w:type="dxa"/>
          </w:tcPr>
          <w:p w14:paraId="0C0E5568" w14:textId="77777777" w:rsidR="005C12AE" w:rsidRPr="00044C47" w:rsidRDefault="00766541" w:rsidP="007665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繪畫類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書法類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  <w:p w14:paraId="1CEF2A56" w14:textId="77777777" w:rsidR="00766541" w:rsidRPr="00044C47" w:rsidRDefault="00766541" w:rsidP="00766541">
            <w:pPr>
              <w:rPr>
                <w:rFonts w:ascii="標楷體" w:eastAsia="標楷體" w:hAnsi="標楷體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漫畫類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 xml:space="preserve">水墨畫類 </w:t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</w:tr>
      <w:tr w:rsidR="00FF69BE" w:rsidRPr="00044C47" w14:paraId="197733F4" w14:textId="77777777" w:rsidTr="00FF69BE">
        <w:tc>
          <w:tcPr>
            <w:tcW w:w="2943" w:type="dxa"/>
          </w:tcPr>
          <w:p w14:paraId="5F53DE95" w14:textId="77777777" w:rsidR="00FF69BE" w:rsidRPr="00044C47" w:rsidRDefault="00FF69BE" w:rsidP="00FF69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C47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5419" w:type="dxa"/>
          </w:tcPr>
          <w:p w14:paraId="2F8EEF18" w14:textId="77777777" w:rsidR="00FF69BE" w:rsidRPr="00044C47" w:rsidRDefault="00FF69BE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14:paraId="282EF361" w14:textId="77777777" w:rsidTr="00FF69BE"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FF69BE" w:rsidRPr="00044C47" w14:paraId="58E288D8" w14:textId="77777777">
              <w:trPr>
                <w:trHeight w:val="140"/>
              </w:trPr>
              <w:tc>
                <w:tcPr>
                  <w:tcW w:w="0" w:type="auto"/>
                </w:tcPr>
                <w:p w14:paraId="0D10CF04" w14:textId="77777777" w:rsidR="00FF69BE" w:rsidRPr="00044C47" w:rsidRDefault="00FF69BE" w:rsidP="00FF69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044C47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指導教師中文姓名</w:t>
                  </w:r>
                </w:p>
              </w:tc>
            </w:tr>
          </w:tbl>
          <w:p w14:paraId="05A8AFBF" w14:textId="77777777" w:rsidR="007930E1" w:rsidRPr="00044C47" w:rsidRDefault="007930E1" w:rsidP="00FF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</w:tcPr>
          <w:p w14:paraId="336AEDBB" w14:textId="77777777"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0E1" w:rsidRPr="00044C47" w14:paraId="0F5ADB0D" w14:textId="77777777" w:rsidTr="00FF69BE">
        <w:tc>
          <w:tcPr>
            <w:tcW w:w="2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FF69BE" w:rsidRPr="00044C47" w14:paraId="064C4636" w14:textId="77777777" w:rsidTr="003E332D">
              <w:trPr>
                <w:trHeight w:val="140"/>
              </w:trPr>
              <w:tc>
                <w:tcPr>
                  <w:tcW w:w="2456" w:type="dxa"/>
                </w:tcPr>
                <w:p w14:paraId="2C3B9EEA" w14:textId="77777777" w:rsidR="003E332D" w:rsidRPr="00044C47" w:rsidRDefault="00FF69BE" w:rsidP="003E33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044C47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指導教師英文姓名</w:t>
                  </w:r>
                </w:p>
              </w:tc>
            </w:tr>
          </w:tbl>
          <w:p w14:paraId="372E38DE" w14:textId="77777777" w:rsidR="007930E1" w:rsidRPr="00044C47" w:rsidRDefault="007930E1" w:rsidP="00FF6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</w:tcPr>
          <w:p w14:paraId="03487FC8" w14:textId="77777777" w:rsidR="007930E1" w:rsidRPr="00044C47" w:rsidRDefault="007930E1" w:rsidP="007930E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B922877" w14:textId="77777777" w:rsidR="007930E1" w:rsidRPr="00044C47" w:rsidRDefault="007930E1" w:rsidP="007930E1">
      <w:pPr>
        <w:jc w:val="center"/>
        <w:rPr>
          <w:rFonts w:ascii="標楷體" w:eastAsia="標楷體" w:hAnsi="標楷體"/>
        </w:rPr>
      </w:pPr>
    </w:p>
    <w:p w14:paraId="21272431" w14:textId="77777777" w:rsidR="00DB7AB1" w:rsidRPr="00044C47" w:rsidRDefault="00FF69B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學校指導老師欄，限填一位就學學校老師(含有合格教師證之代課、代理之指導教師)，若非校內指導老師，則填「無」</w:t>
      </w:r>
      <w:r w:rsidR="00850B8E" w:rsidRPr="00044C47">
        <w:rPr>
          <w:rFonts w:ascii="標楷體" w:eastAsia="標楷體" w:hAnsi="標楷體" w:hint="eastAsia"/>
          <w:szCs w:val="24"/>
        </w:rPr>
        <w:t>。</w:t>
      </w:r>
    </w:p>
    <w:p w14:paraId="75A41FCC" w14:textId="77777777" w:rsidR="005700A6" w:rsidRPr="00044C47" w:rsidRDefault="00DB7AB1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同一類組每人限送作品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件，且每件作品之創作者為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人（指導教師亦為</w:t>
      </w:r>
      <w:r w:rsidRPr="00044C47">
        <w:rPr>
          <w:rFonts w:ascii="標楷體" w:eastAsia="標楷體" w:hAnsi="標楷體"/>
          <w:szCs w:val="24"/>
        </w:rPr>
        <w:t xml:space="preserve"> 1 </w:t>
      </w:r>
      <w:r w:rsidRPr="00044C47">
        <w:rPr>
          <w:rFonts w:ascii="標楷體" w:eastAsia="標楷體" w:hAnsi="標楷體" w:hint="eastAsia"/>
          <w:szCs w:val="24"/>
        </w:rPr>
        <w:t>人），每人至多參加</w:t>
      </w:r>
      <w:r w:rsidRPr="00044C47">
        <w:rPr>
          <w:rFonts w:ascii="標楷體" w:eastAsia="標楷體" w:hAnsi="標楷體"/>
          <w:szCs w:val="24"/>
        </w:rPr>
        <w:t xml:space="preserve"> 2 </w:t>
      </w:r>
      <w:r w:rsidRPr="00044C47">
        <w:rPr>
          <w:rFonts w:ascii="標楷體" w:eastAsia="標楷體" w:hAnsi="標楷體" w:hint="eastAsia"/>
          <w:szCs w:val="24"/>
        </w:rPr>
        <w:t>類。若參加2類，請繳交2張報名表。</w:t>
      </w:r>
    </w:p>
    <w:p w14:paraId="3464D790" w14:textId="77777777" w:rsidR="005700A6" w:rsidRPr="00044C47" w:rsidRDefault="00850B8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szCs w:val="24"/>
        </w:rPr>
        <w:t>如參賽作品將進行校內初選，入選後進行</w:t>
      </w:r>
      <w:r w:rsidR="005700A6" w:rsidRPr="00044C47">
        <w:rPr>
          <w:rFonts w:ascii="標楷體" w:eastAsia="標楷體" w:hAnsi="標楷體" w:hint="eastAsia"/>
          <w:szCs w:val="24"/>
        </w:rPr>
        <w:t>網路報名</w:t>
      </w:r>
      <w:r w:rsidRPr="00044C47">
        <w:rPr>
          <w:rFonts w:ascii="標楷體" w:eastAsia="標楷體" w:hAnsi="標楷體" w:hint="eastAsia"/>
          <w:szCs w:val="24"/>
        </w:rPr>
        <w:t>並</w:t>
      </w:r>
      <w:r w:rsidR="00623595">
        <w:rPr>
          <w:rFonts w:ascii="標楷體" w:eastAsia="標楷體" w:hAnsi="標楷體" w:hint="eastAsia"/>
          <w:szCs w:val="24"/>
        </w:rPr>
        <w:t>發下切結書，切結書一併繳回學</w:t>
      </w:r>
      <w:r w:rsidR="005700A6" w:rsidRPr="00044C47">
        <w:rPr>
          <w:rFonts w:ascii="標楷體" w:eastAsia="標楷體" w:hAnsi="標楷體" w:hint="eastAsia"/>
          <w:szCs w:val="24"/>
        </w:rPr>
        <w:t>務處。</w:t>
      </w:r>
    </w:p>
    <w:p w14:paraId="1BAE6BEF" w14:textId="77777777" w:rsidR="00850B8E" w:rsidRPr="00044C47" w:rsidRDefault="00850B8E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b/>
          <w:szCs w:val="24"/>
        </w:rPr>
        <w:t>書法類、水墨類作品請自行拖底</w:t>
      </w:r>
      <w:r w:rsidR="009B70A1">
        <w:rPr>
          <w:rFonts w:ascii="標楷體" w:eastAsia="標楷體" w:hAnsi="標楷體" w:hint="eastAsia"/>
          <w:b/>
          <w:szCs w:val="24"/>
        </w:rPr>
        <w:t>，未拖底恕無法收件</w:t>
      </w:r>
      <w:r w:rsidRPr="00044C47">
        <w:rPr>
          <w:rFonts w:ascii="標楷體" w:eastAsia="標楷體" w:hAnsi="標楷體" w:hint="eastAsia"/>
          <w:szCs w:val="24"/>
        </w:rPr>
        <w:t>。</w:t>
      </w:r>
    </w:p>
    <w:p w14:paraId="0D6F6148" w14:textId="77777777" w:rsidR="00BA5E98" w:rsidRPr="00044C47" w:rsidRDefault="00BA5E98" w:rsidP="00850B8E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044C47">
        <w:rPr>
          <w:rFonts w:ascii="標楷體" w:eastAsia="標楷體" w:hAnsi="標楷體" w:hint="eastAsia"/>
          <w:b/>
          <w:szCs w:val="24"/>
        </w:rPr>
        <w:t>請</w:t>
      </w:r>
      <w:r w:rsidR="009B70A1">
        <w:rPr>
          <w:rFonts w:ascii="標楷體" w:eastAsia="標楷體" w:hAnsi="標楷體" w:hint="eastAsia"/>
          <w:b/>
          <w:szCs w:val="24"/>
        </w:rPr>
        <w:t>務必</w:t>
      </w:r>
      <w:r w:rsidRPr="00044C47">
        <w:rPr>
          <w:rFonts w:ascii="標楷體" w:eastAsia="標楷體" w:hAnsi="標楷體" w:hint="eastAsia"/>
          <w:b/>
          <w:szCs w:val="24"/>
        </w:rPr>
        <w:t>詳閱計畫。</w:t>
      </w:r>
    </w:p>
    <w:p w14:paraId="04F3B624" w14:textId="77777777" w:rsidR="00DB7AB1" w:rsidRPr="00044C47" w:rsidRDefault="00DB7AB1" w:rsidP="005700A6">
      <w:pPr>
        <w:spacing w:line="360" w:lineRule="auto"/>
        <w:rPr>
          <w:rFonts w:ascii="標楷體" w:eastAsia="標楷體" w:hAnsi="標楷體"/>
          <w:szCs w:val="24"/>
        </w:rPr>
      </w:pPr>
    </w:p>
    <w:p w14:paraId="149F3249" w14:textId="1B49DA79" w:rsidR="00FF69BE" w:rsidRPr="00194E6F" w:rsidRDefault="00DB7AB1" w:rsidP="00850B8E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bdr w:val="single" w:sz="4" w:space="0" w:color="auto"/>
          <w:shd w:val="clear" w:color="auto" w:fill="BFBFBF" w:themeFill="background1" w:themeFillShade="BF"/>
        </w:rPr>
      </w:pP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☆作品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(連同</w:t>
      </w:r>
      <w:r w:rsidR="00BA5E98" w:rsidRPr="00194E6F">
        <w:rPr>
          <w:rFonts w:ascii="標楷體" w:eastAsia="標楷體" w:hAnsi="標楷體" w:hint="eastAsia"/>
          <w:b/>
          <w:color w:val="000000" w:themeColor="text1"/>
          <w:szCs w:val="24"/>
        </w:rPr>
        <w:t>此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報名表)</w:t>
      </w: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收件日期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為9/</w:t>
      </w:r>
      <w:r w:rsidR="00602668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602668">
        <w:rPr>
          <w:rFonts w:ascii="標楷體" w:eastAsia="標楷體" w:hAnsi="標楷體" w:hint="eastAsia"/>
          <w:b/>
          <w:color w:val="000000" w:themeColor="text1"/>
          <w:szCs w:val="24"/>
        </w:rPr>
        <w:t>四</w:t>
      </w:r>
      <w:r w:rsidR="005700A6" w:rsidRPr="00194E6F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850B8E" w:rsidRPr="00194E6F">
        <w:rPr>
          <w:rFonts w:ascii="標楷體" w:eastAsia="標楷體" w:hAnsi="標楷體" w:hint="eastAsia"/>
          <w:b/>
          <w:color w:val="000000" w:themeColor="text1"/>
          <w:szCs w:val="24"/>
        </w:rPr>
        <w:t>放學前送學務處，逾期恕不收件</w:t>
      </w:r>
      <w:r w:rsidRPr="00194E6F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sectPr w:rsidR="00FF69BE" w:rsidRPr="00194E6F" w:rsidSect="00850B8E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58FB" w14:textId="77777777" w:rsidR="0067211B" w:rsidRDefault="0067211B" w:rsidP="00DB7AB1">
      <w:r>
        <w:separator/>
      </w:r>
    </w:p>
  </w:endnote>
  <w:endnote w:type="continuationSeparator" w:id="0">
    <w:p w14:paraId="3F403860" w14:textId="77777777" w:rsidR="0067211B" w:rsidRDefault="0067211B" w:rsidP="00D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2ACD" w14:textId="77777777" w:rsidR="0067211B" w:rsidRDefault="0067211B" w:rsidP="00DB7AB1">
      <w:r>
        <w:separator/>
      </w:r>
    </w:p>
  </w:footnote>
  <w:footnote w:type="continuationSeparator" w:id="0">
    <w:p w14:paraId="27C880C7" w14:textId="77777777" w:rsidR="0067211B" w:rsidRDefault="0067211B" w:rsidP="00DB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13"/>
    <w:multiLevelType w:val="hybridMultilevel"/>
    <w:tmpl w:val="91DA0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E93420"/>
    <w:multiLevelType w:val="hybridMultilevel"/>
    <w:tmpl w:val="8A9E378E"/>
    <w:lvl w:ilvl="0" w:tplc="072A5412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E1"/>
    <w:rsid w:val="0001411C"/>
    <w:rsid w:val="00044C47"/>
    <w:rsid w:val="00082B49"/>
    <w:rsid w:val="00194E6F"/>
    <w:rsid w:val="00235CA4"/>
    <w:rsid w:val="00283568"/>
    <w:rsid w:val="00392B8C"/>
    <w:rsid w:val="003C3217"/>
    <w:rsid w:val="003E332D"/>
    <w:rsid w:val="005700A6"/>
    <w:rsid w:val="005C12AE"/>
    <w:rsid w:val="00602668"/>
    <w:rsid w:val="00623595"/>
    <w:rsid w:val="0067211B"/>
    <w:rsid w:val="006A2C20"/>
    <w:rsid w:val="006F6A6C"/>
    <w:rsid w:val="00766541"/>
    <w:rsid w:val="007930E1"/>
    <w:rsid w:val="00850B8E"/>
    <w:rsid w:val="00863512"/>
    <w:rsid w:val="0087226D"/>
    <w:rsid w:val="00967856"/>
    <w:rsid w:val="00973D29"/>
    <w:rsid w:val="00981C66"/>
    <w:rsid w:val="009B70A1"/>
    <w:rsid w:val="009D21AE"/>
    <w:rsid w:val="00B33D8A"/>
    <w:rsid w:val="00BA5E98"/>
    <w:rsid w:val="00C47E14"/>
    <w:rsid w:val="00CD1B10"/>
    <w:rsid w:val="00D80487"/>
    <w:rsid w:val="00DB7AB1"/>
    <w:rsid w:val="00FD5346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2A932"/>
  <w15:docId w15:val="{2903D052-34C7-4F01-9613-FBCE664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C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7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AB1"/>
    <w:rPr>
      <w:sz w:val="20"/>
      <w:szCs w:val="20"/>
    </w:rPr>
  </w:style>
  <w:style w:type="paragraph" w:styleId="a8">
    <w:name w:val="List Paragraph"/>
    <w:basedOn w:val="a"/>
    <w:uiPriority w:val="34"/>
    <w:qFormat/>
    <w:rsid w:val="00850B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2023-08-03T01:41:00Z</dcterms:created>
  <dcterms:modified xsi:type="dcterms:W3CDTF">2023-08-03T01:41:00Z</dcterms:modified>
</cp:coreProperties>
</file>