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pPr w:leftFromText="180" w:rightFromText="180" w:vertAnchor="page" w:horzAnchor="margin" w:tblpY="1358"/>
        <w:tblW w:w="15446" w:type="dxa"/>
        <w:tblLook w:val="04A0" w:firstRow="1" w:lastRow="0" w:firstColumn="1" w:lastColumn="0" w:noHBand="0" w:noVBand="1"/>
      </w:tblPr>
      <w:tblGrid>
        <w:gridCol w:w="1276"/>
        <w:gridCol w:w="814"/>
        <w:gridCol w:w="745"/>
        <w:gridCol w:w="709"/>
        <w:gridCol w:w="709"/>
        <w:gridCol w:w="709"/>
        <w:gridCol w:w="708"/>
        <w:gridCol w:w="709"/>
        <w:gridCol w:w="709"/>
        <w:gridCol w:w="8358"/>
      </w:tblGrid>
      <w:tr w:rsidR="00F47A5A" w14:paraId="1CB224AD" w14:textId="77777777" w:rsidTr="00292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shd w:val="clear" w:color="auto" w:fill="00B0F0"/>
          </w:tcPr>
          <w:p w14:paraId="1FB7B665" w14:textId="77777777" w:rsidR="001C1B12" w:rsidRPr="00F80B12" w:rsidRDefault="001C1B12" w:rsidP="00292B39">
            <w:pPr>
              <w:jc w:val="center"/>
              <w:rPr>
                <w:rFonts w:ascii="微軟正黑體" w:eastAsia="微軟正黑體" w:hAnsi="微軟正黑體"/>
              </w:rPr>
            </w:pPr>
            <w:r w:rsidRPr="00F80B12">
              <w:rPr>
                <w:rFonts w:ascii="微軟正黑體" w:eastAsia="微軟正黑體" w:hAnsi="微軟正黑體" w:hint="eastAsia"/>
              </w:rPr>
              <w:t>月</w:t>
            </w:r>
          </w:p>
        </w:tc>
        <w:tc>
          <w:tcPr>
            <w:tcW w:w="814" w:type="dxa"/>
            <w:shd w:val="clear" w:color="auto" w:fill="00B0F0"/>
          </w:tcPr>
          <w:p w14:paraId="65DD1429" w14:textId="77777777" w:rsidR="001C1B12" w:rsidRPr="00F80B12" w:rsidRDefault="001C1B12" w:rsidP="00292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proofErr w:type="gramStart"/>
            <w:r w:rsidRPr="00F80B12">
              <w:rPr>
                <w:rFonts w:ascii="微軟正黑體" w:eastAsia="微軟正黑體" w:hAnsi="微軟正黑體" w:hint="eastAsia"/>
              </w:rPr>
              <w:t>周次</w:t>
            </w:r>
            <w:proofErr w:type="gramEnd"/>
          </w:p>
        </w:tc>
        <w:tc>
          <w:tcPr>
            <w:tcW w:w="745" w:type="dxa"/>
            <w:shd w:val="clear" w:color="auto" w:fill="00B0F0"/>
          </w:tcPr>
          <w:p w14:paraId="6D5B5011" w14:textId="77777777" w:rsidR="001C1B12" w:rsidRPr="00F80B12" w:rsidRDefault="001C1B12" w:rsidP="00292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 w:rsidRPr="00F80B12">
              <w:rPr>
                <w:rFonts w:ascii="微軟正黑體" w:eastAsia="微軟正黑體" w:hAnsi="微軟正黑體" w:hint="eastAsia"/>
                <w:color w:val="FF0000"/>
              </w:rPr>
              <w:t>日</w:t>
            </w:r>
          </w:p>
        </w:tc>
        <w:tc>
          <w:tcPr>
            <w:tcW w:w="709" w:type="dxa"/>
            <w:shd w:val="clear" w:color="auto" w:fill="00B0F0"/>
          </w:tcPr>
          <w:p w14:paraId="631BA0F2" w14:textId="77777777" w:rsidR="001C1B12" w:rsidRPr="00F80B12" w:rsidRDefault="001C1B12" w:rsidP="00292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proofErr w:type="gramStart"/>
            <w:r w:rsidRPr="00F80B12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709" w:type="dxa"/>
            <w:shd w:val="clear" w:color="auto" w:fill="00B0F0"/>
          </w:tcPr>
          <w:p w14:paraId="35FA5F06" w14:textId="77777777" w:rsidR="001C1B12" w:rsidRPr="00F80B12" w:rsidRDefault="001C1B12" w:rsidP="00292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80B12"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709" w:type="dxa"/>
            <w:shd w:val="clear" w:color="auto" w:fill="00B0F0"/>
          </w:tcPr>
          <w:p w14:paraId="611C2D5D" w14:textId="77777777" w:rsidR="001C1B12" w:rsidRPr="00F80B12" w:rsidRDefault="001C1B12" w:rsidP="00292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80B12"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708" w:type="dxa"/>
            <w:shd w:val="clear" w:color="auto" w:fill="00B0F0"/>
          </w:tcPr>
          <w:p w14:paraId="11052DDE" w14:textId="77777777" w:rsidR="001C1B12" w:rsidRPr="00F80B12" w:rsidRDefault="001C1B12" w:rsidP="00292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80B12"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709" w:type="dxa"/>
            <w:shd w:val="clear" w:color="auto" w:fill="00B0F0"/>
          </w:tcPr>
          <w:p w14:paraId="0EBD5267" w14:textId="77777777" w:rsidR="001C1B12" w:rsidRPr="00F80B12" w:rsidRDefault="001C1B12" w:rsidP="00292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80B12"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709" w:type="dxa"/>
            <w:shd w:val="clear" w:color="auto" w:fill="00B0F0"/>
          </w:tcPr>
          <w:p w14:paraId="100EE81A" w14:textId="77777777" w:rsidR="001C1B12" w:rsidRPr="00F80B12" w:rsidRDefault="001C1B12" w:rsidP="00292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 w:rsidRPr="00F80B12">
              <w:rPr>
                <w:rFonts w:ascii="微軟正黑體" w:eastAsia="微軟正黑體" w:hAnsi="微軟正黑體" w:hint="eastAsia"/>
                <w:color w:val="FF0000"/>
              </w:rPr>
              <w:t xml:space="preserve">六 </w:t>
            </w:r>
          </w:p>
        </w:tc>
        <w:tc>
          <w:tcPr>
            <w:tcW w:w="8358" w:type="dxa"/>
            <w:shd w:val="clear" w:color="auto" w:fill="00B0F0"/>
          </w:tcPr>
          <w:p w14:paraId="26EAE724" w14:textId="77777777" w:rsidR="001C1B12" w:rsidRPr="00F80B12" w:rsidRDefault="001C1B12" w:rsidP="00292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80B12">
              <w:rPr>
                <w:rFonts w:ascii="微軟正黑體" w:eastAsia="微軟正黑體" w:hAnsi="微軟正黑體" w:hint="eastAsia"/>
              </w:rPr>
              <w:t>學校行事活動</w:t>
            </w:r>
          </w:p>
        </w:tc>
      </w:tr>
      <w:tr w:rsidR="00DB3F59" w14:paraId="36E8ACC7" w14:textId="77777777" w:rsidTr="0029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935B718" w14:textId="77777777" w:rsidR="00DB3F59" w:rsidRPr="0030526C" w:rsidRDefault="00F47A5A" w:rsidP="00292B39">
            <w:pPr>
              <w:jc w:val="center"/>
              <w:rPr>
                <w:rFonts w:ascii="微軟正黑體" w:eastAsia="微軟正黑體" w:hAnsi="微軟正黑體"/>
              </w:rPr>
            </w:pPr>
            <w:r w:rsidRPr="0030526C">
              <w:rPr>
                <w:rFonts w:ascii="微軟正黑體" w:eastAsia="微軟正黑體" w:hAnsi="微軟正黑體"/>
                <w:sz w:val="20"/>
              </w:rPr>
              <w:t>上課次數</w:t>
            </w:r>
            <w:r w:rsidR="0030526C">
              <w:rPr>
                <w:rFonts w:ascii="微軟正黑體" w:eastAsia="微軟正黑體" w:hAnsi="微軟正黑體" w:hint="eastAsia"/>
                <w:sz w:val="20"/>
              </w:rPr>
              <w:t>→</w:t>
            </w:r>
          </w:p>
        </w:tc>
        <w:tc>
          <w:tcPr>
            <w:tcW w:w="814" w:type="dxa"/>
          </w:tcPr>
          <w:p w14:paraId="1CBE010B" w14:textId="77777777" w:rsidR="00DB3F59" w:rsidRDefault="00DB3F59" w:rsidP="00292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5" w:type="dxa"/>
          </w:tcPr>
          <w:p w14:paraId="403AB712" w14:textId="77777777" w:rsidR="00DB3F59" w:rsidRPr="00875332" w:rsidRDefault="00DB3F5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09" w:type="dxa"/>
          </w:tcPr>
          <w:p w14:paraId="278E1099" w14:textId="479DDD44" w:rsidR="00DB3F59" w:rsidRPr="00FC0352" w:rsidRDefault="00DB3F5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</w:p>
        </w:tc>
        <w:tc>
          <w:tcPr>
            <w:tcW w:w="709" w:type="dxa"/>
          </w:tcPr>
          <w:p w14:paraId="101F7602" w14:textId="12364911" w:rsidR="00DB3F59" w:rsidRPr="00FC0352" w:rsidRDefault="00DB3F5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</w:p>
        </w:tc>
        <w:tc>
          <w:tcPr>
            <w:tcW w:w="709" w:type="dxa"/>
          </w:tcPr>
          <w:p w14:paraId="21FED596" w14:textId="0E4BEFAC" w:rsidR="00DB3F59" w:rsidRPr="00FC0352" w:rsidRDefault="00DB3F5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</w:p>
        </w:tc>
        <w:tc>
          <w:tcPr>
            <w:tcW w:w="708" w:type="dxa"/>
          </w:tcPr>
          <w:p w14:paraId="4854B16F" w14:textId="00E28D1B" w:rsidR="00DB3F59" w:rsidRPr="00FC0352" w:rsidRDefault="00DB3F5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</w:p>
        </w:tc>
        <w:tc>
          <w:tcPr>
            <w:tcW w:w="709" w:type="dxa"/>
          </w:tcPr>
          <w:p w14:paraId="7427D646" w14:textId="652CC085" w:rsidR="00DB3F59" w:rsidRPr="00FC0352" w:rsidRDefault="00DB3F5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</w:p>
        </w:tc>
        <w:tc>
          <w:tcPr>
            <w:tcW w:w="709" w:type="dxa"/>
          </w:tcPr>
          <w:p w14:paraId="37542B4C" w14:textId="2C6E89D7" w:rsidR="00DB3F59" w:rsidRPr="00FC0352" w:rsidRDefault="00DB3F5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</w:p>
        </w:tc>
        <w:tc>
          <w:tcPr>
            <w:tcW w:w="8358" w:type="dxa"/>
          </w:tcPr>
          <w:p w14:paraId="330DE3CB" w14:textId="77777777" w:rsidR="00DB3F59" w:rsidRDefault="00DB3F5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7A5A" w14:paraId="493FC497" w14:textId="77777777" w:rsidTr="00292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92D050"/>
          </w:tcPr>
          <w:p w14:paraId="17391374" w14:textId="2D45ADE4" w:rsidR="001C1B12" w:rsidRPr="00F80B12" w:rsidRDefault="001E1CD9" w:rsidP="00292B39">
            <w:pPr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F80B12">
              <w:rPr>
                <w:rFonts w:ascii="微軟正黑體" w:eastAsia="微軟正黑體" w:hAnsi="微軟正黑體" w:hint="eastAsia"/>
                <w:sz w:val="22"/>
                <w:szCs w:val="20"/>
              </w:rPr>
              <w:t>七</w:t>
            </w:r>
          </w:p>
        </w:tc>
        <w:tc>
          <w:tcPr>
            <w:tcW w:w="814" w:type="dxa"/>
            <w:shd w:val="clear" w:color="auto" w:fill="92D050"/>
          </w:tcPr>
          <w:p w14:paraId="03AC15B9" w14:textId="7D439B16" w:rsidR="001C1B12" w:rsidRPr="00F80B12" w:rsidRDefault="001E1CD9" w:rsidP="0029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F80B12">
              <w:rPr>
                <w:rFonts w:ascii="微軟正黑體" w:eastAsia="微軟正黑體" w:hAnsi="微軟正黑體" w:hint="eastAsia"/>
                <w:b/>
              </w:rPr>
              <w:t>1</w:t>
            </w:r>
          </w:p>
        </w:tc>
        <w:tc>
          <w:tcPr>
            <w:tcW w:w="745" w:type="dxa"/>
            <w:shd w:val="clear" w:color="auto" w:fill="92D050"/>
          </w:tcPr>
          <w:p w14:paraId="7BC9FFBE" w14:textId="142C5F58" w:rsidR="001C1B12" w:rsidRPr="001E1CD9" w:rsidRDefault="001C1B12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709" w:type="dxa"/>
            <w:shd w:val="clear" w:color="auto" w:fill="92D050"/>
          </w:tcPr>
          <w:p w14:paraId="0F651C4E" w14:textId="055272A9" w:rsidR="001C1B12" w:rsidRPr="001E1CD9" w:rsidRDefault="001C1B12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shd w:val="clear" w:color="auto" w:fill="92D050"/>
          </w:tcPr>
          <w:p w14:paraId="34FB8E9D" w14:textId="390C928F" w:rsidR="001C1B12" w:rsidRPr="00A2474F" w:rsidRDefault="00292B3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trike/>
              </w:rPr>
            </w:pPr>
            <w:r w:rsidRPr="00A2474F">
              <w:rPr>
                <w:rFonts w:ascii="微軟正黑體" w:eastAsia="微軟正黑體" w:hAnsi="微軟正黑體"/>
                <w:strike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14:paraId="319AF24E" w14:textId="0F7AF0EB" w:rsidR="001C1B12" w:rsidRPr="001E1CD9" w:rsidRDefault="00292B3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708" w:type="dxa"/>
            <w:shd w:val="clear" w:color="auto" w:fill="92D050"/>
          </w:tcPr>
          <w:p w14:paraId="204E68F0" w14:textId="138C028F" w:rsidR="001C1B12" w:rsidRPr="001E1CD9" w:rsidRDefault="00292B3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14:paraId="7B1C876A" w14:textId="3C15B32B" w:rsidR="001C1B12" w:rsidRPr="001E1CD9" w:rsidRDefault="00292B3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14:paraId="1083F19C" w14:textId="0A14F157" w:rsidR="001C1B12" w:rsidRPr="001E1CD9" w:rsidRDefault="00292B3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4F317E">
              <w:rPr>
                <w:rFonts w:ascii="微軟正黑體" w:eastAsia="微軟正黑體" w:hAnsi="微軟正黑體" w:hint="eastAsia"/>
                <w:color w:val="FF0000"/>
              </w:rPr>
              <w:t>5</w:t>
            </w:r>
          </w:p>
        </w:tc>
        <w:tc>
          <w:tcPr>
            <w:tcW w:w="8358" w:type="dxa"/>
            <w:shd w:val="clear" w:color="auto" w:fill="92D050"/>
          </w:tcPr>
          <w:p w14:paraId="0303F0F6" w14:textId="7BE8BA5A" w:rsidR="00A66E3C" w:rsidRPr="001E1CD9" w:rsidRDefault="001E1CD9" w:rsidP="00292B39">
            <w:pPr>
              <w:shd w:val="clear" w:color="auto" w:fill="92D0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→</w:t>
            </w:r>
            <w:r w:rsidR="00A2474F">
              <w:rPr>
                <w:rFonts w:ascii="微軟正黑體" w:eastAsia="微軟正黑體" w:hAnsi="微軟正黑體" w:hint="eastAsia"/>
              </w:rPr>
              <w:t>7</w:t>
            </w:r>
            <w:r w:rsidR="00A2474F">
              <w:rPr>
                <w:rFonts w:ascii="微軟正黑體" w:eastAsia="微軟正黑體" w:hAnsi="微軟正黑體"/>
              </w:rPr>
              <w:t>/1</w:t>
            </w:r>
            <w:r w:rsidR="00A2474F">
              <w:rPr>
                <w:rFonts w:ascii="微軟正黑體" w:eastAsia="微軟正黑體" w:hAnsi="微軟正黑體" w:hint="eastAsia"/>
              </w:rPr>
              <w:t>不排課</w:t>
            </w:r>
            <w:r w:rsidR="00A2474F">
              <w:rPr>
                <w:rFonts w:ascii="微軟正黑體" w:eastAsia="微軟正黑體" w:hAnsi="微軟正黑體"/>
              </w:rPr>
              <w:br/>
            </w:r>
            <w:r w:rsidR="00A2474F" w:rsidRPr="001E1CD9">
              <w:rPr>
                <w:rFonts w:ascii="微軟正黑體" w:eastAsia="微軟正黑體" w:hAnsi="微軟正黑體" w:hint="eastAsia"/>
              </w:rPr>
              <w:t>→</w:t>
            </w:r>
            <w:r w:rsidRPr="001E1CD9">
              <w:rPr>
                <w:rFonts w:ascii="微軟正黑體" w:eastAsia="微軟正黑體" w:hAnsi="微軟正黑體" w:hint="eastAsia"/>
              </w:rPr>
              <w:t>7/</w:t>
            </w:r>
            <w:r w:rsidR="00A2474F">
              <w:rPr>
                <w:rFonts w:ascii="微軟正黑體" w:eastAsia="微軟正黑體" w:hAnsi="微軟正黑體"/>
              </w:rPr>
              <w:t>2</w:t>
            </w:r>
            <w:r w:rsidRPr="001E1CD9">
              <w:rPr>
                <w:rFonts w:ascii="微軟正黑體" w:eastAsia="微軟正黑體" w:hAnsi="微軟正黑體" w:hint="eastAsia"/>
              </w:rPr>
              <w:t>課後社團暨照顧班課程開始</w:t>
            </w:r>
          </w:p>
        </w:tc>
      </w:tr>
      <w:tr w:rsidR="00F47A5A" w14:paraId="707623FC" w14:textId="77777777" w:rsidTr="0029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92D050"/>
          </w:tcPr>
          <w:p w14:paraId="2E65A9AE" w14:textId="77777777" w:rsidR="001C1B12" w:rsidRPr="00F80B12" w:rsidRDefault="001C1B12" w:rsidP="00292B39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14" w:type="dxa"/>
            <w:shd w:val="clear" w:color="auto" w:fill="92D050"/>
          </w:tcPr>
          <w:p w14:paraId="0D2B3402" w14:textId="4B3895E6" w:rsidR="001C1B12" w:rsidRPr="00F80B12" w:rsidRDefault="001E1CD9" w:rsidP="00292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F80B12">
              <w:rPr>
                <w:rFonts w:ascii="微軟正黑體" w:eastAsia="微軟正黑體" w:hAnsi="微軟正黑體" w:hint="eastAsia"/>
                <w:b/>
              </w:rPr>
              <w:t>2</w:t>
            </w:r>
          </w:p>
        </w:tc>
        <w:tc>
          <w:tcPr>
            <w:tcW w:w="745" w:type="dxa"/>
            <w:shd w:val="clear" w:color="auto" w:fill="92D050"/>
          </w:tcPr>
          <w:p w14:paraId="4D76E241" w14:textId="76120B12" w:rsidR="001C1B12" w:rsidRPr="001E1CD9" w:rsidRDefault="00292B3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6</w:t>
            </w:r>
          </w:p>
        </w:tc>
        <w:tc>
          <w:tcPr>
            <w:tcW w:w="709" w:type="dxa"/>
            <w:shd w:val="clear" w:color="auto" w:fill="92D050"/>
          </w:tcPr>
          <w:p w14:paraId="64D2B3EC" w14:textId="1E09A74E" w:rsidR="001C1B12" w:rsidRPr="001E1CD9" w:rsidRDefault="00292B3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709" w:type="dxa"/>
            <w:shd w:val="clear" w:color="auto" w:fill="92D050"/>
          </w:tcPr>
          <w:p w14:paraId="024D5C8C" w14:textId="00801D3B" w:rsidR="001C1B12" w:rsidRPr="001E1CD9" w:rsidRDefault="00292B3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709" w:type="dxa"/>
            <w:shd w:val="clear" w:color="auto" w:fill="92D050"/>
          </w:tcPr>
          <w:p w14:paraId="6CE42B57" w14:textId="5435DEC1" w:rsidR="001C1B12" w:rsidRPr="001E1CD9" w:rsidRDefault="00292B3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708" w:type="dxa"/>
            <w:shd w:val="clear" w:color="auto" w:fill="92D050"/>
          </w:tcPr>
          <w:p w14:paraId="085FA990" w14:textId="2C8B1D78" w:rsidR="001C1B12" w:rsidRPr="001E1CD9" w:rsidRDefault="00292B3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709" w:type="dxa"/>
            <w:shd w:val="clear" w:color="auto" w:fill="92D050"/>
          </w:tcPr>
          <w:p w14:paraId="58F8B494" w14:textId="1353D4EA" w:rsidR="001C1B12" w:rsidRPr="001E1CD9" w:rsidRDefault="00292B3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14:paraId="5834859B" w14:textId="5D170C82" w:rsidR="001C1B12" w:rsidRPr="001E1CD9" w:rsidRDefault="00292B3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2</w:t>
            </w:r>
          </w:p>
        </w:tc>
        <w:tc>
          <w:tcPr>
            <w:tcW w:w="8358" w:type="dxa"/>
            <w:shd w:val="clear" w:color="auto" w:fill="92D050"/>
          </w:tcPr>
          <w:p w14:paraId="138500A3" w14:textId="127AD214" w:rsidR="00944E8F" w:rsidRPr="001E1CD9" w:rsidRDefault="00944E8F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F47A5A" w14:paraId="02971B4B" w14:textId="77777777" w:rsidTr="00292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92D050"/>
          </w:tcPr>
          <w:p w14:paraId="7F4F7247" w14:textId="64D1770E" w:rsidR="001C1B12" w:rsidRPr="00F80B12" w:rsidRDefault="001C1B12" w:rsidP="00292B39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14" w:type="dxa"/>
            <w:shd w:val="clear" w:color="auto" w:fill="92D050"/>
          </w:tcPr>
          <w:p w14:paraId="25E01830" w14:textId="54DB7624" w:rsidR="001C1B12" w:rsidRPr="00F80B12" w:rsidRDefault="001E1CD9" w:rsidP="0029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F80B12">
              <w:rPr>
                <w:rFonts w:ascii="微軟正黑體" w:eastAsia="微軟正黑體" w:hAnsi="微軟正黑體" w:hint="eastAsia"/>
                <w:b/>
              </w:rPr>
              <w:t>3</w:t>
            </w:r>
          </w:p>
        </w:tc>
        <w:tc>
          <w:tcPr>
            <w:tcW w:w="745" w:type="dxa"/>
            <w:shd w:val="clear" w:color="auto" w:fill="92D050"/>
          </w:tcPr>
          <w:p w14:paraId="210CAFCC" w14:textId="555FFCCE" w:rsidR="001C1B12" w:rsidRPr="001E1CD9" w:rsidRDefault="001E1CD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 w:rsidRPr="001E1CD9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="00292B39">
              <w:rPr>
                <w:rFonts w:ascii="微軟正黑體" w:eastAsia="微軟正黑體" w:hAnsi="微軟正黑體"/>
                <w:color w:val="FF0000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14:paraId="7EC0EE16" w14:textId="650B811D" w:rsidR="001C1B12" w:rsidRPr="001E1CD9" w:rsidRDefault="001E1CD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1</w:t>
            </w:r>
            <w:r w:rsidR="00292B39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14:paraId="4A7ABF0C" w14:textId="16866870" w:rsidR="001C1B12" w:rsidRPr="001E1CD9" w:rsidRDefault="001E1CD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1</w:t>
            </w:r>
            <w:r w:rsidR="00292B39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14:paraId="62000F57" w14:textId="5AC26B6D" w:rsidR="001C1B12" w:rsidRPr="001E1CD9" w:rsidRDefault="001E1CD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1</w:t>
            </w:r>
            <w:r w:rsidR="00292B39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708" w:type="dxa"/>
            <w:shd w:val="clear" w:color="auto" w:fill="92D050"/>
          </w:tcPr>
          <w:p w14:paraId="37597098" w14:textId="20E07280" w:rsidR="001C1B12" w:rsidRPr="001E1CD9" w:rsidRDefault="00292B3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709" w:type="dxa"/>
            <w:shd w:val="clear" w:color="auto" w:fill="92D050"/>
          </w:tcPr>
          <w:p w14:paraId="7D4157F3" w14:textId="4453FEB3" w:rsidR="001C1B12" w:rsidRPr="001E1CD9" w:rsidRDefault="001E1CD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1</w:t>
            </w:r>
            <w:r w:rsidR="00292B39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709" w:type="dxa"/>
            <w:shd w:val="clear" w:color="auto" w:fill="92D050"/>
          </w:tcPr>
          <w:p w14:paraId="4ED7F239" w14:textId="7D74A916" w:rsidR="001C1B12" w:rsidRPr="001E1CD9" w:rsidRDefault="00292B3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  <w:color w:val="FF0000"/>
              </w:rPr>
              <w:t>19</w:t>
            </w:r>
          </w:p>
        </w:tc>
        <w:tc>
          <w:tcPr>
            <w:tcW w:w="8358" w:type="dxa"/>
            <w:shd w:val="clear" w:color="auto" w:fill="92D050"/>
          </w:tcPr>
          <w:p w14:paraId="4D7452BE" w14:textId="47BF6EA6" w:rsidR="001C1B12" w:rsidRPr="001E1CD9" w:rsidRDefault="001C1B12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</w:p>
        </w:tc>
      </w:tr>
      <w:tr w:rsidR="00F75A0E" w14:paraId="75ED043A" w14:textId="77777777" w:rsidTr="0029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92D050"/>
          </w:tcPr>
          <w:p w14:paraId="79FEBEAB" w14:textId="77777777" w:rsidR="00F75A0E" w:rsidRPr="00F80B12" w:rsidRDefault="00F75A0E" w:rsidP="00292B39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14" w:type="dxa"/>
            <w:shd w:val="clear" w:color="auto" w:fill="92D050"/>
          </w:tcPr>
          <w:p w14:paraId="3CE5AFB1" w14:textId="025017E7" w:rsidR="00F75A0E" w:rsidRPr="00F80B12" w:rsidRDefault="001E1CD9" w:rsidP="00292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F80B12">
              <w:rPr>
                <w:rFonts w:ascii="微軟正黑體" w:eastAsia="微軟正黑體" w:hAnsi="微軟正黑體" w:hint="eastAsia"/>
                <w:b/>
              </w:rPr>
              <w:t>4</w:t>
            </w:r>
          </w:p>
        </w:tc>
        <w:tc>
          <w:tcPr>
            <w:tcW w:w="745" w:type="dxa"/>
            <w:shd w:val="clear" w:color="auto" w:fill="92D050"/>
          </w:tcPr>
          <w:p w14:paraId="5291F6BC" w14:textId="10CB7DC3" w:rsidR="00F75A0E" w:rsidRPr="001E1CD9" w:rsidRDefault="001E1CD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 w:rsidRPr="001E1CD9"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="00292B39">
              <w:rPr>
                <w:rFonts w:ascii="微軟正黑體" w:eastAsia="微軟正黑體" w:hAnsi="微軟正黑體"/>
                <w:color w:val="FF0000"/>
              </w:rPr>
              <w:t>0</w:t>
            </w:r>
          </w:p>
        </w:tc>
        <w:tc>
          <w:tcPr>
            <w:tcW w:w="709" w:type="dxa"/>
            <w:shd w:val="clear" w:color="auto" w:fill="92D050"/>
          </w:tcPr>
          <w:p w14:paraId="44B3778B" w14:textId="630A77D5" w:rsidR="00F75A0E" w:rsidRPr="001E1CD9" w:rsidRDefault="001E1CD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2</w:t>
            </w:r>
            <w:r w:rsidR="00292B39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14:paraId="33FDE2E4" w14:textId="14AD951A" w:rsidR="00F75A0E" w:rsidRPr="001E1CD9" w:rsidRDefault="001E1CD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2</w:t>
            </w:r>
            <w:r w:rsidR="00292B39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14:paraId="2DF6250A" w14:textId="78933C0E" w:rsidR="00F75A0E" w:rsidRPr="001E1CD9" w:rsidRDefault="001E1CD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2</w:t>
            </w:r>
            <w:r w:rsidR="00292B39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708" w:type="dxa"/>
            <w:shd w:val="clear" w:color="auto" w:fill="92D050"/>
          </w:tcPr>
          <w:p w14:paraId="56F7ACCD" w14:textId="4D27FC8C" w:rsidR="00F75A0E" w:rsidRPr="001E1CD9" w:rsidRDefault="001E1CD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2</w:t>
            </w:r>
            <w:r w:rsidR="00292B39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14:paraId="76AD08D7" w14:textId="1A5A5931" w:rsidR="00F75A0E" w:rsidRPr="001E1CD9" w:rsidRDefault="001E1CD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2</w:t>
            </w:r>
            <w:r w:rsidR="00292B39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14:paraId="67390E2C" w14:textId="391BD925" w:rsidR="00F75A0E" w:rsidRPr="001E1CD9" w:rsidRDefault="001E1CD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 w:rsidRPr="001E1CD9"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="00292B39">
              <w:rPr>
                <w:rFonts w:ascii="微軟正黑體" w:eastAsia="微軟正黑體" w:hAnsi="微軟正黑體"/>
                <w:color w:val="FF0000"/>
              </w:rPr>
              <w:t>6</w:t>
            </w:r>
          </w:p>
        </w:tc>
        <w:tc>
          <w:tcPr>
            <w:tcW w:w="8358" w:type="dxa"/>
            <w:shd w:val="clear" w:color="auto" w:fill="92D050"/>
          </w:tcPr>
          <w:p w14:paraId="12E1A7BF" w14:textId="3DC75721" w:rsidR="00C04551" w:rsidRPr="001E1CD9" w:rsidRDefault="00C04551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292B39" w14:paraId="57E0E7E3" w14:textId="77777777" w:rsidTr="00292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92D050"/>
          </w:tcPr>
          <w:p w14:paraId="20C82DF7" w14:textId="586F91C8" w:rsidR="00F75A0E" w:rsidRPr="00F80B12" w:rsidRDefault="001E1CD9" w:rsidP="00292B39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80B12">
              <w:rPr>
                <w:rFonts w:ascii="微軟正黑體" w:eastAsia="微軟正黑體" w:hAnsi="微軟正黑體" w:hint="eastAsia"/>
                <w:sz w:val="22"/>
              </w:rPr>
              <w:t>八</w:t>
            </w:r>
          </w:p>
        </w:tc>
        <w:tc>
          <w:tcPr>
            <w:tcW w:w="814" w:type="dxa"/>
            <w:shd w:val="clear" w:color="auto" w:fill="92D050"/>
          </w:tcPr>
          <w:p w14:paraId="3A98312D" w14:textId="55B19DB5" w:rsidR="00F75A0E" w:rsidRPr="00F80B12" w:rsidRDefault="001E1CD9" w:rsidP="0029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F80B12">
              <w:rPr>
                <w:rFonts w:ascii="微軟正黑體" w:eastAsia="微軟正黑體" w:hAnsi="微軟正黑體" w:hint="eastAsia"/>
                <w:b/>
              </w:rPr>
              <w:t>5</w:t>
            </w:r>
          </w:p>
        </w:tc>
        <w:tc>
          <w:tcPr>
            <w:tcW w:w="745" w:type="dxa"/>
            <w:shd w:val="clear" w:color="auto" w:fill="92D050"/>
          </w:tcPr>
          <w:p w14:paraId="7BA35A05" w14:textId="00155732" w:rsidR="00F75A0E" w:rsidRPr="001E1CD9" w:rsidRDefault="00292B3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  <w:color w:val="FF0000"/>
              </w:rPr>
              <w:t>27</w:t>
            </w:r>
          </w:p>
        </w:tc>
        <w:tc>
          <w:tcPr>
            <w:tcW w:w="709" w:type="dxa"/>
            <w:shd w:val="clear" w:color="auto" w:fill="92D050" w:themeFill="accent6"/>
          </w:tcPr>
          <w:p w14:paraId="44C16761" w14:textId="758AAE32" w:rsidR="00F75A0E" w:rsidRPr="00292B39" w:rsidRDefault="00292B3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292B39">
              <w:rPr>
                <w:rFonts w:ascii="微軟正黑體" w:eastAsia="微軟正黑體" w:hAnsi="微軟正黑體" w:hint="eastAsia"/>
              </w:rPr>
              <w:t>2</w:t>
            </w:r>
            <w:r w:rsidRPr="00292B39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709" w:type="dxa"/>
            <w:shd w:val="clear" w:color="auto" w:fill="92D050" w:themeFill="accent6"/>
          </w:tcPr>
          <w:p w14:paraId="4AA7CDED" w14:textId="7C409D8E" w:rsidR="00F75A0E" w:rsidRPr="00292B39" w:rsidRDefault="00292B3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292B39">
              <w:rPr>
                <w:rFonts w:ascii="微軟正黑體" w:eastAsia="微軟正黑體" w:hAnsi="微軟正黑體" w:hint="eastAsia"/>
              </w:rPr>
              <w:t>2</w:t>
            </w:r>
            <w:r w:rsidRPr="00292B39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709" w:type="dxa"/>
            <w:shd w:val="clear" w:color="auto" w:fill="92D050" w:themeFill="accent6"/>
          </w:tcPr>
          <w:p w14:paraId="2293E733" w14:textId="71134C86" w:rsidR="00F75A0E" w:rsidRPr="00292B39" w:rsidRDefault="00292B3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292B39">
              <w:rPr>
                <w:rFonts w:ascii="微軟正黑體" w:eastAsia="微軟正黑體" w:hAnsi="微軟正黑體" w:hint="eastAsia"/>
              </w:rPr>
              <w:t>3</w:t>
            </w:r>
            <w:r w:rsidRPr="00292B39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708" w:type="dxa"/>
            <w:shd w:val="clear" w:color="auto" w:fill="92D050" w:themeFill="accent6"/>
          </w:tcPr>
          <w:p w14:paraId="1F194ACC" w14:textId="0C6B9E9A" w:rsidR="00F75A0E" w:rsidRPr="00292B39" w:rsidRDefault="001E1CD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292B39">
              <w:rPr>
                <w:rFonts w:ascii="微軟正黑體" w:eastAsia="微軟正黑體" w:hAnsi="微軟正黑體" w:hint="eastAsia"/>
              </w:rPr>
              <w:t>3</w:t>
            </w:r>
            <w:r w:rsidR="00292B39" w:rsidRPr="00292B39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709" w:type="dxa"/>
            <w:shd w:val="clear" w:color="auto" w:fill="FFC000"/>
          </w:tcPr>
          <w:p w14:paraId="28574196" w14:textId="2BFE1D1D" w:rsidR="00F75A0E" w:rsidRPr="00A2474F" w:rsidRDefault="00292B3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trike/>
              </w:rPr>
            </w:pPr>
            <w:r w:rsidRPr="00A2474F">
              <w:rPr>
                <w:rFonts w:ascii="微軟正黑體" w:eastAsia="微軟正黑體" w:hAnsi="微軟正黑體"/>
                <w:strike/>
              </w:rPr>
              <w:t>1</w:t>
            </w:r>
          </w:p>
        </w:tc>
        <w:tc>
          <w:tcPr>
            <w:tcW w:w="709" w:type="dxa"/>
            <w:shd w:val="clear" w:color="auto" w:fill="FFC000"/>
          </w:tcPr>
          <w:p w14:paraId="367BEA4A" w14:textId="0D18DC55" w:rsidR="00F75A0E" w:rsidRPr="001E1CD9" w:rsidRDefault="00292B3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</w:p>
        </w:tc>
        <w:tc>
          <w:tcPr>
            <w:tcW w:w="8358" w:type="dxa"/>
            <w:shd w:val="clear" w:color="auto" w:fill="92D050"/>
          </w:tcPr>
          <w:p w14:paraId="4AD7E7B5" w14:textId="3FCC37B5" w:rsidR="00F75A0E" w:rsidRPr="001E1CD9" w:rsidRDefault="00A2474F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→</w:t>
            </w:r>
            <w:r>
              <w:rPr>
                <w:rFonts w:ascii="微軟正黑體" w:eastAsia="微軟正黑體" w:hAnsi="微軟正黑體" w:hint="eastAsia"/>
              </w:rPr>
              <w:t>8/1不排課</w:t>
            </w:r>
          </w:p>
        </w:tc>
      </w:tr>
      <w:tr w:rsidR="00F75A0E" w14:paraId="4F27AD75" w14:textId="77777777" w:rsidTr="0029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C000"/>
          </w:tcPr>
          <w:p w14:paraId="6A2CE733" w14:textId="77777777" w:rsidR="00F75A0E" w:rsidRPr="00273C90" w:rsidRDefault="00F75A0E" w:rsidP="00292B3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14" w:type="dxa"/>
            <w:shd w:val="clear" w:color="auto" w:fill="FFC000"/>
          </w:tcPr>
          <w:p w14:paraId="57AE7368" w14:textId="19FC09B7" w:rsidR="00F75A0E" w:rsidRPr="00F80B12" w:rsidRDefault="001E1CD9" w:rsidP="00292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F80B12">
              <w:rPr>
                <w:rFonts w:ascii="微軟正黑體" w:eastAsia="微軟正黑體" w:hAnsi="微軟正黑體" w:hint="eastAsia"/>
                <w:b/>
              </w:rPr>
              <w:t>6</w:t>
            </w:r>
          </w:p>
        </w:tc>
        <w:tc>
          <w:tcPr>
            <w:tcW w:w="745" w:type="dxa"/>
            <w:shd w:val="clear" w:color="auto" w:fill="FFC000"/>
          </w:tcPr>
          <w:p w14:paraId="5A8E3B7D" w14:textId="7FCF2D67" w:rsidR="00F75A0E" w:rsidRPr="001E1CD9" w:rsidRDefault="00292B3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  <w:color w:val="FF0000"/>
              </w:rPr>
              <w:t>3</w:t>
            </w:r>
          </w:p>
        </w:tc>
        <w:tc>
          <w:tcPr>
            <w:tcW w:w="709" w:type="dxa"/>
            <w:shd w:val="clear" w:color="auto" w:fill="FFC000"/>
          </w:tcPr>
          <w:p w14:paraId="1D8D1B08" w14:textId="0B0D6D96" w:rsidR="00F75A0E" w:rsidRPr="001E1CD9" w:rsidRDefault="00292B3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14:paraId="4952B59B" w14:textId="18941650" w:rsidR="00F75A0E" w:rsidRPr="001E1CD9" w:rsidRDefault="00292B3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709" w:type="dxa"/>
            <w:shd w:val="clear" w:color="auto" w:fill="FFC000"/>
          </w:tcPr>
          <w:p w14:paraId="050DE1E4" w14:textId="2A157AC7" w:rsidR="00F75A0E" w:rsidRPr="001E1CD9" w:rsidRDefault="00292B3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708" w:type="dxa"/>
            <w:shd w:val="clear" w:color="auto" w:fill="FFC000"/>
          </w:tcPr>
          <w:p w14:paraId="009F8E7F" w14:textId="5354277B" w:rsidR="00F75A0E" w:rsidRPr="001E1CD9" w:rsidRDefault="00292B3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709" w:type="dxa"/>
            <w:shd w:val="clear" w:color="auto" w:fill="FFC000"/>
          </w:tcPr>
          <w:p w14:paraId="042A4720" w14:textId="65EF41A7" w:rsidR="00F75A0E" w:rsidRPr="001E1CD9" w:rsidRDefault="00292B3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709" w:type="dxa"/>
            <w:shd w:val="clear" w:color="auto" w:fill="FFC000"/>
          </w:tcPr>
          <w:p w14:paraId="64F757D0" w14:textId="77DB89B8" w:rsidR="00F75A0E" w:rsidRPr="001E1CD9" w:rsidRDefault="00292B3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  <w:color w:val="FF0000"/>
              </w:rPr>
              <w:t>9</w:t>
            </w:r>
          </w:p>
        </w:tc>
        <w:tc>
          <w:tcPr>
            <w:tcW w:w="8358" w:type="dxa"/>
            <w:shd w:val="clear" w:color="auto" w:fill="FFC000"/>
          </w:tcPr>
          <w:p w14:paraId="59B78204" w14:textId="2D1A627D" w:rsidR="00840DE7" w:rsidRDefault="00840DE7" w:rsidP="0084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</w:rPr>
              <w:t>→</w:t>
            </w:r>
            <w:r w:rsidR="00A2474F" w:rsidRPr="00A2474F">
              <w:rPr>
                <w:rFonts w:ascii="微軟正黑體" w:eastAsia="微軟正黑體" w:hAnsi="微軟正黑體" w:hint="eastAsia"/>
              </w:rPr>
              <w:t>8/7</w:t>
            </w:r>
            <w:r>
              <w:rPr>
                <w:rFonts w:ascii="微軟正黑體" w:eastAsia="微軟正黑體" w:hAnsi="微軟正黑體" w:hint="eastAsia"/>
              </w:rPr>
              <w:t>返校日</w:t>
            </w:r>
            <w:r w:rsidRPr="00DC5876">
              <w:rPr>
                <w:rFonts w:ascii="微軟正黑體" w:eastAsia="微軟正黑體" w:hAnsi="微軟正黑體" w:hint="eastAsia"/>
              </w:rPr>
              <w:t>（影響上午課程）</w:t>
            </w:r>
          </w:p>
          <w:p w14:paraId="7FF0ACF2" w14:textId="5540AC2F" w:rsidR="00F75A0E" w:rsidRPr="00840DE7" w:rsidRDefault="00840DE7" w:rsidP="0084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80B12">
              <w:rPr>
                <w:rFonts w:ascii="微軟正黑體" w:eastAsia="微軟正黑體" w:hAnsi="微軟正黑體" w:hint="eastAsia"/>
              </w:rPr>
              <w:t>→</w:t>
            </w:r>
            <w:r w:rsidRPr="00A2474F">
              <w:rPr>
                <w:rFonts w:ascii="微軟正黑體" w:eastAsia="微軟正黑體" w:hAnsi="微軟正黑體" w:hint="eastAsia"/>
                <w:b/>
                <w:bCs/>
              </w:rPr>
              <w:t>8/8課後社團</w:t>
            </w:r>
            <w:r w:rsidR="00A2474F" w:rsidRPr="00A2474F">
              <w:rPr>
                <w:rFonts w:ascii="微軟正黑體" w:eastAsia="微軟正黑體" w:hAnsi="微軟正黑體" w:hint="eastAsia"/>
                <w:b/>
                <w:bCs/>
              </w:rPr>
              <w:t>暨照顧班</w:t>
            </w:r>
            <w:r w:rsidRPr="00A2474F">
              <w:rPr>
                <w:rFonts w:ascii="微軟正黑體" w:eastAsia="微軟正黑體" w:hAnsi="微軟正黑體" w:hint="eastAsia"/>
                <w:b/>
                <w:bCs/>
              </w:rPr>
              <w:t>課程結束</w:t>
            </w:r>
          </w:p>
        </w:tc>
      </w:tr>
      <w:tr w:rsidR="00F75A0E" w14:paraId="24906284" w14:textId="77777777" w:rsidTr="00292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C000"/>
          </w:tcPr>
          <w:p w14:paraId="403650EC" w14:textId="77777777" w:rsidR="00F75A0E" w:rsidRPr="00273C90" w:rsidRDefault="00F75A0E" w:rsidP="00292B3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14" w:type="dxa"/>
            <w:shd w:val="clear" w:color="auto" w:fill="FFC000"/>
          </w:tcPr>
          <w:p w14:paraId="7ECB4B64" w14:textId="750D7D9B" w:rsidR="00F75A0E" w:rsidRPr="00F80B12" w:rsidRDefault="001E1CD9" w:rsidP="0029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F80B12">
              <w:rPr>
                <w:rFonts w:ascii="微軟正黑體" w:eastAsia="微軟正黑體" w:hAnsi="微軟正黑體" w:hint="eastAsia"/>
                <w:b/>
              </w:rPr>
              <w:t>7</w:t>
            </w:r>
          </w:p>
        </w:tc>
        <w:tc>
          <w:tcPr>
            <w:tcW w:w="745" w:type="dxa"/>
            <w:shd w:val="clear" w:color="auto" w:fill="FFC000"/>
          </w:tcPr>
          <w:p w14:paraId="58183D7A" w14:textId="63B76666" w:rsidR="00F75A0E" w:rsidRPr="001E1CD9" w:rsidRDefault="001E1CD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 w:rsidRPr="001E1CD9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="00292B39">
              <w:rPr>
                <w:rFonts w:ascii="微軟正黑體" w:eastAsia="微軟正黑體" w:hAnsi="微軟正黑體"/>
                <w:color w:val="FF0000"/>
              </w:rPr>
              <w:t>0</w:t>
            </w:r>
          </w:p>
        </w:tc>
        <w:tc>
          <w:tcPr>
            <w:tcW w:w="709" w:type="dxa"/>
            <w:shd w:val="clear" w:color="auto" w:fill="FFC000"/>
          </w:tcPr>
          <w:p w14:paraId="34FB5ECB" w14:textId="70CE442D" w:rsidR="00F75A0E" w:rsidRPr="001E1CD9" w:rsidRDefault="001E1CD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1</w:t>
            </w:r>
            <w:r w:rsidR="00292B39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709" w:type="dxa"/>
            <w:shd w:val="clear" w:color="auto" w:fill="FFC000"/>
          </w:tcPr>
          <w:p w14:paraId="2A7053AF" w14:textId="711D316B" w:rsidR="00F75A0E" w:rsidRPr="001E1CD9" w:rsidRDefault="001E1CD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1</w:t>
            </w:r>
            <w:r w:rsidR="00292B39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709" w:type="dxa"/>
            <w:shd w:val="clear" w:color="auto" w:fill="FFC000"/>
          </w:tcPr>
          <w:p w14:paraId="3247346C" w14:textId="2F38922B" w:rsidR="00F75A0E" w:rsidRPr="001E1CD9" w:rsidRDefault="001E1CD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1</w:t>
            </w:r>
            <w:r w:rsidR="00292B39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708" w:type="dxa"/>
            <w:shd w:val="clear" w:color="auto" w:fill="FFC000"/>
          </w:tcPr>
          <w:p w14:paraId="70B2D086" w14:textId="0ED436F4" w:rsidR="00F75A0E" w:rsidRPr="001E1CD9" w:rsidRDefault="001E1CD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1</w:t>
            </w:r>
            <w:r w:rsidR="00292B39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14:paraId="16F694DA" w14:textId="6893B329" w:rsidR="00F75A0E" w:rsidRPr="001E1CD9" w:rsidRDefault="001E1CD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1</w:t>
            </w:r>
            <w:r w:rsidR="00292B39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709" w:type="dxa"/>
            <w:shd w:val="clear" w:color="auto" w:fill="FFC000"/>
          </w:tcPr>
          <w:p w14:paraId="0CB91F87" w14:textId="7A06AAC1" w:rsidR="00F75A0E" w:rsidRPr="001E1CD9" w:rsidRDefault="001E1CD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 w:rsidRPr="001E1CD9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="00292B39">
              <w:rPr>
                <w:rFonts w:ascii="微軟正黑體" w:eastAsia="微軟正黑體" w:hAnsi="微軟正黑體"/>
                <w:color w:val="FF0000"/>
              </w:rPr>
              <w:t>6</w:t>
            </w:r>
          </w:p>
        </w:tc>
        <w:tc>
          <w:tcPr>
            <w:tcW w:w="8358" w:type="dxa"/>
            <w:shd w:val="clear" w:color="auto" w:fill="FFC000"/>
          </w:tcPr>
          <w:p w14:paraId="34FB3797" w14:textId="2BEF8468" w:rsidR="00F75A0E" w:rsidRPr="001E1CD9" w:rsidRDefault="004F317E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</w:rPr>
              <w:t>→</w:t>
            </w:r>
            <w:r>
              <w:rPr>
                <w:rFonts w:ascii="微軟正黑體" w:eastAsia="微軟正黑體" w:hAnsi="微軟正黑體" w:hint="eastAsia"/>
              </w:rPr>
              <w:t>8/1</w:t>
            </w:r>
            <w:r w:rsidR="00840DE7">
              <w:rPr>
                <w:rFonts w:ascii="微軟正黑體" w:eastAsia="微軟正黑體" w:hAnsi="微軟正黑體" w:hint="eastAsia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新生始業式</w:t>
            </w:r>
            <w:r w:rsidRPr="00F80B12">
              <w:rPr>
                <w:rFonts w:ascii="微軟正黑體" w:eastAsia="微軟正黑體" w:hAnsi="微軟正黑體" w:hint="eastAsia"/>
              </w:rPr>
              <w:t>（影響使用東光館之社團）</w:t>
            </w:r>
          </w:p>
        </w:tc>
      </w:tr>
      <w:tr w:rsidR="00F75A0E" w14:paraId="59073AF5" w14:textId="77777777" w:rsidTr="0029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C000"/>
          </w:tcPr>
          <w:p w14:paraId="52202071" w14:textId="52D13A70" w:rsidR="00F75A0E" w:rsidRPr="00273C90" w:rsidRDefault="00F75A0E" w:rsidP="00292B3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14" w:type="dxa"/>
            <w:shd w:val="clear" w:color="auto" w:fill="FFC000"/>
          </w:tcPr>
          <w:p w14:paraId="35897B9F" w14:textId="21989221" w:rsidR="00F75A0E" w:rsidRPr="00F80B12" w:rsidRDefault="001E1CD9" w:rsidP="00292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F80B12">
              <w:rPr>
                <w:rFonts w:ascii="微軟正黑體" w:eastAsia="微軟正黑體" w:hAnsi="微軟正黑體" w:hint="eastAsia"/>
                <w:b/>
              </w:rPr>
              <w:t>8</w:t>
            </w:r>
          </w:p>
        </w:tc>
        <w:tc>
          <w:tcPr>
            <w:tcW w:w="745" w:type="dxa"/>
            <w:shd w:val="clear" w:color="auto" w:fill="FFC000"/>
          </w:tcPr>
          <w:p w14:paraId="7658642A" w14:textId="15CACB9F" w:rsidR="00F75A0E" w:rsidRPr="001E1CD9" w:rsidRDefault="00292B3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  <w:color w:val="FF0000"/>
              </w:rPr>
              <w:t>17</w:t>
            </w:r>
          </w:p>
        </w:tc>
        <w:tc>
          <w:tcPr>
            <w:tcW w:w="709" w:type="dxa"/>
            <w:shd w:val="clear" w:color="auto" w:fill="FFC000"/>
          </w:tcPr>
          <w:p w14:paraId="3807A48E" w14:textId="2B18F3DF" w:rsidR="00F75A0E" w:rsidRPr="001E1CD9" w:rsidRDefault="001E1CD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1</w:t>
            </w:r>
            <w:r w:rsidR="00292B39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709" w:type="dxa"/>
            <w:shd w:val="clear" w:color="auto" w:fill="FFC000"/>
          </w:tcPr>
          <w:p w14:paraId="1840BAD3" w14:textId="05295F15" w:rsidR="00F75A0E" w:rsidRPr="001E1CD9" w:rsidRDefault="00292B3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709" w:type="dxa"/>
            <w:shd w:val="clear" w:color="auto" w:fill="FFC000"/>
          </w:tcPr>
          <w:p w14:paraId="064BDEF6" w14:textId="446500F2" w:rsidR="00F75A0E" w:rsidRPr="001E1CD9" w:rsidRDefault="001E1CD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292B39">
              <w:rPr>
                <w:rFonts w:ascii="微軟正黑體" w:eastAsia="微軟正黑體" w:hAnsi="微軟正黑體" w:hint="eastAsia"/>
              </w:rPr>
              <w:t>2</w:t>
            </w:r>
            <w:r w:rsidR="00292B39" w:rsidRPr="00292B39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708" w:type="dxa"/>
            <w:shd w:val="clear" w:color="auto" w:fill="FFC000"/>
          </w:tcPr>
          <w:p w14:paraId="27B54096" w14:textId="0A06CD84" w:rsidR="00F75A0E" w:rsidRPr="001E1CD9" w:rsidRDefault="001E1CD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2</w:t>
            </w:r>
            <w:r w:rsidR="00292B39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709" w:type="dxa"/>
            <w:shd w:val="clear" w:color="auto" w:fill="FFC000"/>
          </w:tcPr>
          <w:p w14:paraId="6F7B7D53" w14:textId="1D6F0D92" w:rsidR="00F75A0E" w:rsidRPr="001E1CD9" w:rsidRDefault="001E1CD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2</w:t>
            </w:r>
            <w:r w:rsidR="00292B39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709" w:type="dxa"/>
            <w:shd w:val="clear" w:color="auto" w:fill="FFC000"/>
          </w:tcPr>
          <w:p w14:paraId="6F83DA40" w14:textId="658C45F3" w:rsidR="00F75A0E" w:rsidRPr="001E1CD9" w:rsidRDefault="001E1CD9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 w:rsidRPr="001E1CD9"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="00292B39">
              <w:rPr>
                <w:rFonts w:ascii="微軟正黑體" w:eastAsia="微軟正黑體" w:hAnsi="微軟正黑體"/>
                <w:color w:val="FF0000"/>
              </w:rPr>
              <w:t>3</w:t>
            </w:r>
          </w:p>
        </w:tc>
        <w:tc>
          <w:tcPr>
            <w:tcW w:w="8358" w:type="dxa"/>
            <w:shd w:val="clear" w:color="auto" w:fill="FFC000"/>
          </w:tcPr>
          <w:p w14:paraId="3058C841" w14:textId="2574164E" w:rsidR="00626D01" w:rsidRPr="001E1CD9" w:rsidRDefault="00840DE7" w:rsidP="0029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</w:rPr>
            </w:pPr>
            <w:r w:rsidRPr="00DC5876">
              <w:rPr>
                <w:rFonts w:ascii="微軟正黑體" w:eastAsia="微軟正黑體" w:hAnsi="微軟正黑體" w:hint="eastAsia"/>
              </w:rPr>
              <w:t>→8/1</w:t>
            </w:r>
            <w:r>
              <w:rPr>
                <w:rFonts w:ascii="微軟正黑體" w:eastAsia="微軟正黑體" w:hAnsi="微軟正黑體"/>
              </w:rPr>
              <w:t>8</w:t>
            </w:r>
            <w:r w:rsidRPr="00DC5876">
              <w:rPr>
                <w:rFonts w:ascii="微軟正黑體" w:eastAsia="微軟正黑體" w:hAnsi="微軟正黑體" w:hint="eastAsia"/>
              </w:rPr>
              <w:t>~8/2</w:t>
            </w:r>
            <w:r>
              <w:rPr>
                <w:rFonts w:ascii="微軟正黑體" w:eastAsia="微軟正黑體" w:hAnsi="微軟正黑體"/>
              </w:rPr>
              <w:t>2</w:t>
            </w:r>
            <w:proofErr w:type="gramStart"/>
            <w:r w:rsidRPr="00DC5876">
              <w:rPr>
                <w:rFonts w:ascii="微軟正黑體" w:eastAsia="微軟正黑體" w:hAnsi="微軟正黑體" w:hint="eastAsia"/>
              </w:rPr>
              <w:t>東光館放置</w:t>
            </w:r>
            <w:proofErr w:type="gramEnd"/>
            <w:r w:rsidRPr="00DC5876">
              <w:rPr>
                <w:rFonts w:ascii="微軟正黑體" w:eastAsia="微軟正黑體" w:hAnsi="微軟正黑體" w:hint="eastAsia"/>
              </w:rPr>
              <w:t>教科書（東光館</w:t>
            </w:r>
            <w:r>
              <w:rPr>
                <w:rFonts w:ascii="微軟正黑體" w:eastAsia="微軟正黑體" w:hAnsi="微軟正黑體" w:hint="eastAsia"/>
              </w:rPr>
              <w:t>左半部</w:t>
            </w:r>
            <w:r w:rsidRPr="00DC5876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F75A0E" w14:paraId="06050BD3" w14:textId="77777777" w:rsidTr="00292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FC000"/>
          </w:tcPr>
          <w:p w14:paraId="056D9E93" w14:textId="77777777" w:rsidR="00F75A0E" w:rsidRPr="00273C90" w:rsidRDefault="00F75A0E" w:rsidP="00292B3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14" w:type="dxa"/>
            <w:shd w:val="clear" w:color="auto" w:fill="FFC000"/>
          </w:tcPr>
          <w:p w14:paraId="59693183" w14:textId="752AC856" w:rsidR="00F75A0E" w:rsidRPr="00F80B12" w:rsidRDefault="001E1CD9" w:rsidP="0029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F80B12">
              <w:rPr>
                <w:rFonts w:ascii="微軟正黑體" w:eastAsia="微軟正黑體" w:hAnsi="微軟正黑體" w:hint="eastAsia"/>
                <w:b/>
              </w:rPr>
              <w:t>9</w:t>
            </w:r>
          </w:p>
        </w:tc>
        <w:tc>
          <w:tcPr>
            <w:tcW w:w="745" w:type="dxa"/>
            <w:shd w:val="clear" w:color="auto" w:fill="FFC000"/>
          </w:tcPr>
          <w:p w14:paraId="339D4CB3" w14:textId="15AE5827" w:rsidR="00F75A0E" w:rsidRPr="001E1CD9" w:rsidRDefault="001E1CD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 w:rsidRPr="001E1CD9"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="004F317E">
              <w:rPr>
                <w:rFonts w:ascii="微軟正黑體" w:eastAsia="微軟正黑體" w:hAnsi="微軟正黑體"/>
                <w:color w:val="FF0000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14:paraId="34944E43" w14:textId="18088F7A" w:rsidR="00F75A0E" w:rsidRPr="001E1CD9" w:rsidRDefault="001E1CD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2</w:t>
            </w:r>
            <w:r w:rsidR="004F317E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709" w:type="dxa"/>
            <w:shd w:val="clear" w:color="auto" w:fill="FFC000"/>
          </w:tcPr>
          <w:p w14:paraId="388B3502" w14:textId="707E13D4" w:rsidR="00F75A0E" w:rsidRPr="001E1CD9" w:rsidRDefault="001E1CD9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E1CD9">
              <w:rPr>
                <w:rFonts w:ascii="微軟正黑體" w:eastAsia="微軟正黑體" w:hAnsi="微軟正黑體" w:hint="eastAsia"/>
              </w:rPr>
              <w:t>2</w:t>
            </w:r>
            <w:r w:rsidR="004F317E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709" w:type="dxa"/>
            <w:shd w:val="clear" w:color="auto" w:fill="FFC000"/>
          </w:tcPr>
          <w:p w14:paraId="4F7D714E" w14:textId="33494774" w:rsidR="00F75A0E" w:rsidRPr="001E1CD9" w:rsidRDefault="004F317E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708" w:type="dxa"/>
            <w:shd w:val="clear" w:color="auto" w:fill="FFC000"/>
          </w:tcPr>
          <w:p w14:paraId="1A70A68A" w14:textId="38578C4F" w:rsidR="00F75A0E" w:rsidRPr="001E1CD9" w:rsidRDefault="004F317E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709" w:type="dxa"/>
            <w:shd w:val="clear" w:color="auto" w:fill="FFC000"/>
          </w:tcPr>
          <w:p w14:paraId="6EB1B081" w14:textId="7032BD3A" w:rsidR="00F75A0E" w:rsidRPr="001E1CD9" w:rsidRDefault="004F317E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709" w:type="dxa"/>
            <w:shd w:val="clear" w:color="auto" w:fill="FFC000"/>
          </w:tcPr>
          <w:p w14:paraId="31CD43CB" w14:textId="35D85837" w:rsidR="00F75A0E" w:rsidRPr="001E1CD9" w:rsidRDefault="004F317E" w:rsidP="0029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</w:t>
            </w:r>
            <w:r>
              <w:rPr>
                <w:rFonts w:ascii="微軟正黑體" w:eastAsia="微軟正黑體" w:hAnsi="微軟正黑體"/>
                <w:color w:val="FF0000"/>
              </w:rPr>
              <w:t>0</w:t>
            </w:r>
          </w:p>
        </w:tc>
        <w:tc>
          <w:tcPr>
            <w:tcW w:w="8358" w:type="dxa"/>
            <w:shd w:val="clear" w:color="auto" w:fill="FFC000"/>
          </w:tcPr>
          <w:p w14:paraId="2AAE9133" w14:textId="7188846D" w:rsidR="00F75A0E" w:rsidRPr="001E1CD9" w:rsidRDefault="004F317E" w:rsidP="004F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</w:rPr>
              <w:t>→</w:t>
            </w:r>
            <w:r>
              <w:rPr>
                <w:rFonts w:ascii="微軟正黑體" w:eastAsia="微軟正黑體" w:hAnsi="微軟正黑體" w:hint="eastAsia"/>
              </w:rPr>
              <w:t>8/2</w:t>
            </w:r>
            <w:r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返校日</w:t>
            </w:r>
          </w:p>
        </w:tc>
      </w:tr>
    </w:tbl>
    <w:p w14:paraId="6CECD5FC" w14:textId="252868C4" w:rsidR="00D51C5B" w:rsidRPr="001720A0" w:rsidRDefault="005C4E42">
      <w:pPr>
        <w:rPr>
          <w:rFonts w:ascii="微軟正黑體" w:eastAsia="微軟正黑體" w:hAnsi="微軟正黑體"/>
          <w:b/>
        </w:rPr>
      </w:pPr>
      <w:proofErr w:type="gramStart"/>
      <w:r w:rsidRPr="00D51C5B">
        <w:rPr>
          <w:rFonts w:ascii="微軟正黑體" w:eastAsia="微軟正黑體" w:hAnsi="微軟正黑體"/>
          <w:b/>
        </w:rPr>
        <w:t>臺</w:t>
      </w:r>
      <w:proofErr w:type="gramEnd"/>
      <w:r w:rsidRPr="00D51C5B">
        <w:rPr>
          <w:rFonts w:ascii="微軟正黑體" w:eastAsia="微軟正黑體" w:hAnsi="微軟正黑體"/>
          <w:b/>
        </w:rPr>
        <w:t>南市東區東光國民小學 1</w:t>
      </w:r>
      <w:r w:rsidR="00323225">
        <w:rPr>
          <w:rFonts w:ascii="微軟正黑體" w:eastAsia="微軟正黑體" w:hAnsi="微軟正黑體" w:hint="eastAsia"/>
          <w:b/>
        </w:rPr>
        <w:t>1</w:t>
      </w:r>
      <w:r w:rsidR="00292B39">
        <w:rPr>
          <w:rFonts w:ascii="微軟正黑體" w:eastAsia="微軟正黑體" w:hAnsi="微軟正黑體"/>
          <w:b/>
        </w:rPr>
        <w:t>3</w:t>
      </w:r>
      <w:r w:rsidRPr="00D51C5B">
        <w:rPr>
          <w:rFonts w:ascii="微軟正黑體" w:eastAsia="微軟正黑體" w:hAnsi="微軟正黑體"/>
          <w:b/>
        </w:rPr>
        <w:t>學年度</w:t>
      </w:r>
      <w:r w:rsidR="00CD4EBC">
        <w:rPr>
          <w:rFonts w:ascii="微軟正黑體" w:eastAsia="微軟正黑體" w:hAnsi="微軟正黑體" w:hint="eastAsia"/>
          <w:b/>
        </w:rPr>
        <w:t>暑假</w:t>
      </w:r>
      <w:r w:rsidRPr="00D51C5B">
        <w:rPr>
          <w:rFonts w:ascii="微軟正黑體" w:eastAsia="微軟正黑體" w:hAnsi="微軟正黑體"/>
          <w:b/>
        </w:rPr>
        <w:t xml:space="preserve"> 課後社團行事曆(</w:t>
      </w:r>
      <w:r w:rsidR="00A1343C">
        <w:rPr>
          <w:rFonts w:ascii="微軟正黑體" w:eastAsia="微軟正黑體" w:hAnsi="微軟正黑體" w:hint="eastAsia"/>
          <w:b/>
        </w:rPr>
        <w:t>暫定</w:t>
      </w:r>
      <w:r w:rsidRPr="00D51C5B">
        <w:rPr>
          <w:rFonts w:ascii="微軟正黑體" w:eastAsia="微軟正黑體" w:hAnsi="微軟正黑體"/>
          <w:b/>
        </w:rPr>
        <w:t>)</w:t>
      </w:r>
    </w:p>
    <w:sectPr w:rsidR="00D51C5B" w:rsidRPr="001720A0" w:rsidSect="003D2B9A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6725" w14:textId="77777777" w:rsidR="005F4222" w:rsidRDefault="005F4222" w:rsidP="00273C90">
      <w:r>
        <w:separator/>
      </w:r>
    </w:p>
  </w:endnote>
  <w:endnote w:type="continuationSeparator" w:id="0">
    <w:p w14:paraId="391A397C" w14:textId="77777777" w:rsidR="005F4222" w:rsidRDefault="005F4222" w:rsidP="0027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DFD5" w14:textId="77777777" w:rsidR="005F4222" w:rsidRDefault="005F4222" w:rsidP="00273C90">
      <w:r>
        <w:separator/>
      </w:r>
    </w:p>
  </w:footnote>
  <w:footnote w:type="continuationSeparator" w:id="0">
    <w:p w14:paraId="3505723F" w14:textId="77777777" w:rsidR="005F4222" w:rsidRDefault="005F4222" w:rsidP="0027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63"/>
    <w:rsid w:val="00052182"/>
    <w:rsid w:val="00086702"/>
    <w:rsid w:val="0009536F"/>
    <w:rsid w:val="00095E9E"/>
    <w:rsid w:val="000A37C5"/>
    <w:rsid w:val="000D2EAC"/>
    <w:rsid w:val="00113F0D"/>
    <w:rsid w:val="00134E83"/>
    <w:rsid w:val="00134E85"/>
    <w:rsid w:val="001610AA"/>
    <w:rsid w:val="001720A0"/>
    <w:rsid w:val="00192CD0"/>
    <w:rsid w:val="001B712E"/>
    <w:rsid w:val="001C1B12"/>
    <w:rsid w:val="001D5061"/>
    <w:rsid w:val="001D719A"/>
    <w:rsid w:val="001E1CD9"/>
    <w:rsid w:val="001E46F5"/>
    <w:rsid w:val="0026719C"/>
    <w:rsid w:val="00273C90"/>
    <w:rsid w:val="00292B39"/>
    <w:rsid w:val="00295470"/>
    <w:rsid w:val="0030526C"/>
    <w:rsid w:val="00323225"/>
    <w:rsid w:val="00341C04"/>
    <w:rsid w:val="003D046E"/>
    <w:rsid w:val="003D2B9A"/>
    <w:rsid w:val="003D33B0"/>
    <w:rsid w:val="004170C9"/>
    <w:rsid w:val="004469C4"/>
    <w:rsid w:val="004C55C5"/>
    <w:rsid w:val="004F1F54"/>
    <w:rsid w:val="004F317E"/>
    <w:rsid w:val="004F3B92"/>
    <w:rsid w:val="00523623"/>
    <w:rsid w:val="00532894"/>
    <w:rsid w:val="00536125"/>
    <w:rsid w:val="00542CB0"/>
    <w:rsid w:val="00573897"/>
    <w:rsid w:val="00594AC2"/>
    <w:rsid w:val="005A4D1D"/>
    <w:rsid w:val="005A684F"/>
    <w:rsid w:val="005B2B4E"/>
    <w:rsid w:val="005C4E42"/>
    <w:rsid w:val="005F4222"/>
    <w:rsid w:val="006106A4"/>
    <w:rsid w:val="00612EC8"/>
    <w:rsid w:val="006133F6"/>
    <w:rsid w:val="00626B75"/>
    <w:rsid w:val="00626D01"/>
    <w:rsid w:val="00661FC1"/>
    <w:rsid w:val="006B58A9"/>
    <w:rsid w:val="006D4757"/>
    <w:rsid w:val="006D7090"/>
    <w:rsid w:val="006F5680"/>
    <w:rsid w:val="00756F81"/>
    <w:rsid w:val="0077756B"/>
    <w:rsid w:val="007C2F51"/>
    <w:rsid w:val="0080179F"/>
    <w:rsid w:val="00811CB5"/>
    <w:rsid w:val="00811D4A"/>
    <w:rsid w:val="00820F53"/>
    <w:rsid w:val="00840DE7"/>
    <w:rsid w:val="0085484D"/>
    <w:rsid w:val="00875332"/>
    <w:rsid w:val="008C4DCB"/>
    <w:rsid w:val="008D0D08"/>
    <w:rsid w:val="008E783D"/>
    <w:rsid w:val="008F69E0"/>
    <w:rsid w:val="00900CB9"/>
    <w:rsid w:val="009326D3"/>
    <w:rsid w:val="00944E8F"/>
    <w:rsid w:val="009632D3"/>
    <w:rsid w:val="009815BF"/>
    <w:rsid w:val="009A19C3"/>
    <w:rsid w:val="009A5C69"/>
    <w:rsid w:val="009B68E5"/>
    <w:rsid w:val="00A1343C"/>
    <w:rsid w:val="00A2474F"/>
    <w:rsid w:val="00A2556D"/>
    <w:rsid w:val="00A35223"/>
    <w:rsid w:val="00A55FFA"/>
    <w:rsid w:val="00A66E3C"/>
    <w:rsid w:val="00AB4DA3"/>
    <w:rsid w:val="00AC5E3D"/>
    <w:rsid w:val="00B20463"/>
    <w:rsid w:val="00B43CB1"/>
    <w:rsid w:val="00B47CBD"/>
    <w:rsid w:val="00B7413C"/>
    <w:rsid w:val="00BA781D"/>
    <w:rsid w:val="00BC0821"/>
    <w:rsid w:val="00C04551"/>
    <w:rsid w:val="00C422FA"/>
    <w:rsid w:val="00C72885"/>
    <w:rsid w:val="00CA2754"/>
    <w:rsid w:val="00CC39A5"/>
    <w:rsid w:val="00CD35C5"/>
    <w:rsid w:val="00CD4EBC"/>
    <w:rsid w:val="00CE7350"/>
    <w:rsid w:val="00D435B7"/>
    <w:rsid w:val="00D51C5B"/>
    <w:rsid w:val="00D76F41"/>
    <w:rsid w:val="00DA4AD9"/>
    <w:rsid w:val="00DB37F0"/>
    <w:rsid w:val="00DB3F59"/>
    <w:rsid w:val="00DB792D"/>
    <w:rsid w:val="00DC5876"/>
    <w:rsid w:val="00E230FA"/>
    <w:rsid w:val="00E54EE7"/>
    <w:rsid w:val="00E65A50"/>
    <w:rsid w:val="00EA1508"/>
    <w:rsid w:val="00EB7BF9"/>
    <w:rsid w:val="00ED195D"/>
    <w:rsid w:val="00EE07AC"/>
    <w:rsid w:val="00F00E2B"/>
    <w:rsid w:val="00F13D2A"/>
    <w:rsid w:val="00F47A5A"/>
    <w:rsid w:val="00F67C61"/>
    <w:rsid w:val="00F75A0E"/>
    <w:rsid w:val="00F80B12"/>
    <w:rsid w:val="00F82724"/>
    <w:rsid w:val="00F91274"/>
    <w:rsid w:val="00F962C6"/>
    <w:rsid w:val="00FA0D86"/>
    <w:rsid w:val="00FA5C13"/>
    <w:rsid w:val="00FC0352"/>
    <w:rsid w:val="00FC6647"/>
    <w:rsid w:val="00FD5C6C"/>
    <w:rsid w:val="00FE31B9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2EBAD"/>
  <w15:chartTrackingRefBased/>
  <w15:docId w15:val="{FEF2A4CA-5956-4381-9E1C-809838CF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C422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7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3C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3C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0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0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自訂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92D05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EA3B5-744C-4103-9822-1AFB6AED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5</cp:revision>
  <cp:lastPrinted>2022-07-26T03:46:00Z</cp:lastPrinted>
  <dcterms:created xsi:type="dcterms:W3CDTF">2025-04-30T00:50:00Z</dcterms:created>
  <dcterms:modified xsi:type="dcterms:W3CDTF">2025-05-01T08:48:00Z</dcterms:modified>
</cp:coreProperties>
</file>