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620C4" w14:textId="079DDC52" w:rsidR="00AA394C" w:rsidRPr="00C37948" w:rsidRDefault="00C37948" w:rsidP="00C37948">
      <w:pPr>
        <w:widowControl/>
        <w:spacing w:beforeLines="50" w:before="180" w:afterLines="50" w:after="180" w:line="400" w:lineRule="exact"/>
        <w:ind w:left="720" w:hanging="720"/>
        <w:jc w:val="center"/>
        <w:rPr>
          <w:rFonts w:ascii="楷體-繁" w:eastAsia="楷體-繁" w:hAnsi="楷體-繁"/>
          <w:sz w:val="36"/>
          <w:szCs w:val="36"/>
        </w:rPr>
      </w:pPr>
      <w:r w:rsidRPr="00C37948">
        <w:rPr>
          <w:rFonts w:ascii="楷體-繁" w:eastAsia="楷體-繁" w:hAnsi="楷體-繁" w:hint="eastAsia"/>
          <w:sz w:val="36"/>
          <w:szCs w:val="36"/>
        </w:rPr>
        <w:t>臺</w:t>
      </w:r>
      <w:r w:rsidR="00AA394C" w:rsidRPr="00C37948">
        <w:rPr>
          <w:rFonts w:ascii="楷體-繁" w:eastAsia="楷體-繁" w:hAnsi="楷體-繁" w:hint="eastAsia"/>
          <w:sz w:val="36"/>
          <w:szCs w:val="36"/>
        </w:rPr>
        <w:t>南市文化國民小學</w:t>
      </w:r>
      <w:r w:rsidRPr="00C37948">
        <w:rPr>
          <w:rFonts w:ascii="楷體-繁" w:eastAsia="楷體-繁" w:hAnsi="楷體-繁"/>
          <w:sz w:val="36"/>
          <w:szCs w:val="36"/>
        </w:rPr>
        <w:t>112</w:t>
      </w:r>
      <w:r w:rsidRPr="00C37948">
        <w:rPr>
          <w:rFonts w:ascii="楷體-繁" w:eastAsia="楷體-繁" w:hAnsi="楷體-繁" w:hint="eastAsia"/>
          <w:sz w:val="36"/>
          <w:szCs w:val="36"/>
        </w:rPr>
        <w:t>學年度機器人競賽活動計畫</w:t>
      </w:r>
    </w:p>
    <w:p w14:paraId="09DAEC5E" w14:textId="77777777" w:rsidR="00AA394C" w:rsidRDefault="00AA394C" w:rsidP="00D325C8">
      <w:pPr>
        <w:widowControl/>
        <w:spacing w:beforeLines="50" w:before="180" w:afterLines="50" w:after="180" w:line="400" w:lineRule="exact"/>
        <w:ind w:left="720" w:hanging="720"/>
      </w:pPr>
    </w:p>
    <w:p w14:paraId="593961B3" w14:textId="77777777" w:rsidR="00E702C1" w:rsidRPr="00D325C8" w:rsidRDefault="009F5F68" w:rsidP="00D325C8">
      <w:pPr>
        <w:pStyle w:val="a3"/>
        <w:widowControl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D325C8"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  <w:t>目的：</w:t>
      </w:r>
    </w:p>
    <w:p w14:paraId="0965F842" w14:textId="77777777" w:rsidR="004A1272" w:rsidRDefault="004A1272" w:rsidP="004A1272">
      <w:pPr>
        <w:pStyle w:val="a3"/>
        <w:widowControl/>
        <w:spacing w:line="400" w:lineRule="exact"/>
        <w:ind w:leftChars="294" w:left="1274" w:hangingChars="203" w:hanging="56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4A127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一、</w:t>
      </w:r>
      <w:r w:rsidRPr="004A1272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配合十二年國民基本教育課程發展，落實科技領域課綱規劃，奠定學生資訊科技之基礎。</w:t>
      </w:r>
    </w:p>
    <w:p w14:paraId="27F1A27E" w14:textId="77777777" w:rsidR="004A1272" w:rsidRDefault="004A1272" w:rsidP="004A1272">
      <w:pPr>
        <w:pStyle w:val="a3"/>
        <w:widowControl/>
        <w:spacing w:line="400" w:lineRule="exact"/>
        <w:ind w:leftChars="294" w:left="1274" w:hangingChars="203" w:hanging="56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4A1272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二、透過運算思維及機構設計的學習，進行科技創作與任務式學習，激發學生創造思考能力，提高學生對機器人學習之興趣。</w:t>
      </w:r>
    </w:p>
    <w:p w14:paraId="7BF37D2F" w14:textId="77777777" w:rsidR="00D325C8" w:rsidRDefault="004A1272" w:rsidP="004A1272">
      <w:pPr>
        <w:pStyle w:val="a3"/>
        <w:widowControl/>
        <w:spacing w:line="400" w:lineRule="exact"/>
        <w:ind w:leftChars="294" w:left="1274" w:hangingChars="203" w:hanging="56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4A1272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三、從程式撰寫設計的練習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及競賽</w:t>
      </w:r>
      <w:r w:rsidRPr="004A1272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，培養邏輯及系統化等運算思維。</w:t>
      </w:r>
    </w:p>
    <w:p w14:paraId="471663DE" w14:textId="77777777" w:rsidR="004A1272" w:rsidRPr="004A1272" w:rsidRDefault="004A1272" w:rsidP="004A1272">
      <w:pPr>
        <w:pStyle w:val="a3"/>
        <w:widowControl/>
        <w:spacing w:line="400" w:lineRule="exact"/>
        <w:ind w:leftChars="294" w:left="1274" w:hangingChars="203" w:hanging="56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四、</w:t>
      </w:r>
      <w:r w:rsidRPr="004A1272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藉由</w:t>
      </w:r>
      <w:r w:rsidRPr="004A127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現場公布之競賽題目，讓參賽者在沒有任何成人教練幫助的情況下，</w:t>
      </w:r>
      <w:r w:rsidRPr="004A1272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啟發</w:t>
      </w:r>
      <w:r w:rsidRPr="004A127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設計與建造機器人的能力</w:t>
      </w:r>
      <w:r w:rsidRPr="004A1272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，並激發</w:t>
      </w:r>
      <w:r w:rsidRPr="004A127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觀察問題、解決問題的能力。</w:t>
      </w:r>
    </w:p>
    <w:p w14:paraId="410215CA" w14:textId="77777777" w:rsidR="00E702C1" w:rsidRPr="00D325C8" w:rsidRDefault="009F5F68" w:rsidP="00D325C8">
      <w:pPr>
        <w:pStyle w:val="a3"/>
        <w:widowControl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D325C8"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  <w:t>辦理單位：</w:t>
      </w:r>
    </w:p>
    <w:p w14:paraId="080AAD92" w14:textId="2CFB6889" w:rsidR="00E702C1" w:rsidRPr="00D325C8" w:rsidRDefault="009F5F68" w:rsidP="00E702C1">
      <w:pPr>
        <w:pStyle w:val="a3"/>
        <w:widowControl/>
        <w:spacing w:line="400" w:lineRule="exact"/>
        <w:ind w:leftChars="0" w:left="7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D325C8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臺南市</w:t>
      </w:r>
      <w:r w:rsidRPr="00D325C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歸仁區文化</w:t>
      </w:r>
      <w:r w:rsidRPr="00D325C8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國民小學</w:t>
      </w:r>
      <w:r w:rsidR="00AA394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</w:t>
      </w:r>
      <w:r w:rsidR="00AA394C" w:rsidRPr="00D325C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歸南</w:t>
      </w:r>
      <w:r w:rsidR="00AA394C" w:rsidRPr="00D325C8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國民小學</w:t>
      </w:r>
    </w:p>
    <w:p w14:paraId="1CB15C95" w14:textId="2061F78E" w:rsidR="009F5F68" w:rsidRPr="00AA394C" w:rsidRDefault="009F5F68" w:rsidP="00AA394C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5B398FDA" w14:textId="77777777" w:rsidR="00E702C1" w:rsidRPr="00D325C8" w:rsidRDefault="009F5F68" w:rsidP="00D325C8">
      <w:pPr>
        <w:pStyle w:val="a3"/>
        <w:widowControl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D325C8"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  <w:t>競賽時間及地點：</w:t>
      </w:r>
    </w:p>
    <w:p w14:paraId="4A508239" w14:textId="77777777" w:rsidR="00E702C1" w:rsidRPr="00D325C8" w:rsidRDefault="00E702C1" w:rsidP="00E702C1">
      <w:pPr>
        <w:pStyle w:val="a3"/>
        <w:widowControl/>
        <w:spacing w:line="400" w:lineRule="exact"/>
        <w:ind w:leftChars="294" w:left="1274" w:hangingChars="203" w:hanging="56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D325C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一、</w:t>
      </w:r>
      <w:r w:rsidR="009F5F68" w:rsidRPr="00D325C8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時間： 11</w:t>
      </w:r>
      <w:r w:rsidR="009F5F68" w:rsidRPr="00D325C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3</w:t>
      </w:r>
      <w:r w:rsidR="009F5F68" w:rsidRPr="00D325C8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年</w:t>
      </w:r>
      <w:r w:rsidR="009F5F68" w:rsidRPr="00D325C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</w:t>
      </w:r>
      <w:r w:rsidR="009F5F68" w:rsidRPr="00D325C8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月</w:t>
      </w:r>
      <w:r w:rsidR="009F5F68" w:rsidRPr="00D325C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21</w:t>
      </w:r>
      <w:r w:rsidR="009F5F68" w:rsidRPr="00D325C8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日（星期日）上午8時</w:t>
      </w:r>
      <w:r w:rsidR="00EF43C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2</w:t>
      </w:r>
      <w:r w:rsidR="009F5F68" w:rsidRPr="00D325C8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0分至下午</w:t>
      </w:r>
      <w:r w:rsidR="00EF43C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5</w:t>
      </w:r>
      <w:r w:rsidR="009F5F68" w:rsidRPr="00D325C8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時</w:t>
      </w:r>
      <w:r w:rsidR="009F5F68" w:rsidRPr="00D325C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0</w:t>
      </w:r>
      <w:r w:rsidR="009F5F68" w:rsidRPr="00D325C8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0分。</w:t>
      </w:r>
    </w:p>
    <w:p w14:paraId="0DA0B15B" w14:textId="77777777" w:rsidR="00E702C1" w:rsidRPr="00D325C8" w:rsidRDefault="00E702C1" w:rsidP="00E702C1">
      <w:pPr>
        <w:pStyle w:val="a3"/>
        <w:widowControl/>
        <w:spacing w:line="400" w:lineRule="exact"/>
        <w:ind w:leftChars="0" w:left="7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D325C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二、</w:t>
      </w:r>
      <w:r w:rsidR="009F5F68" w:rsidRPr="00D325C8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地點：</w:t>
      </w:r>
      <w:r w:rsidR="009F5F68" w:rsidRPr="00D325C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文化國小活動中心2樓</w:t>
      </w:r>
      <w:r w:rsidR="009F5F68" w:rsidRPr="00D325C8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。</w:t>
      </w:r>
    </w:p>
    <w:p w14:paraId="68C0B211" w14:textId="77777777" w:rsidR="009F5F68" w:rsidRPr="00D325C8" w:rsidRDefault="009F5F68" w:rsidP="00D325C8">
      <w:pPr>
        <w:pStyle w:val="a3"/>
        <w:widowControl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D325C8"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  <w:t>競賽流程</w:t>
      </w:r>
      <w:r w:rsidR="00B37338" w:rsidRPr="00D325C8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11</w:t>
      </w:r>
      <w:r w:rsidR="00B37338" w:rsidRPr="00D325C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3</w:t>
      </w:r>
      <w:r w:rsidR="00B37338" w:rsidRPr="00D325C8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年</w:t>
      </w:r>
      <w:r w:rsidR="00B37338" w:rsidRPr="00D325C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</w:t>
      </w:r>
      <w:r w:rsidR="00B37338" w:rsidRPr="00D325C8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月</w:t>
      </w:r>
      <w:r w:rsidR="00B37338" w:rsidRPr="00D325C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21</w:t>
      </w:r>
      <w:r w:rsidR="00B37338" w:rsidRPr="00D325C8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日（星期日）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71"/>
        <w:gridCol w:w="3840"/>
        <w:gridCol w:w="3249"/>
      </w:tblGrid>
      <w:tr w:rsidR="00D273B8" w:rsidRPr="00D325C8" w14:paraId="3AE92622" w14:textId="77777777" w:rsidTr="0070222B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C375A" w14:textId="77777777" w:rsidR="00D273B8" w:rsidRPr="009F5F68" w:rsidRDefault="00D273B8" w:rsidP="00E702C1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325C8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時間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4573B" w14:textId="77777777" w:rsidR="00D273B8" w:rsidRPr="009F5F68" w:rsidRDefault="00D273B8" w:rsidP="00E702C1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325C8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內容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33C9E" w14:textId="77777777" w:rsidR="00D273B8" w:rsidRPr="009F5F68" w:rsidRDefault="00D273B8" w:rsidP="00E702C1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325C8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D273B8" w:rsidRPr="00D325C8" w14:paraId="41345A5D" w14:textId="77777777" w:rsidTr="0070222B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8AAB0" w14:textId="77777777" w:rsidR="00D273B8" w:rsidRPr="009F5F68" w:rsidRDefault="00D273B8" w:rsidP="00E702C1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325C8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08:</w:t>
            </w:r>
            <w:r w:rsidR="00EF43C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  <w:r w:rsidRPr="00D325C8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0-08:55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8EE97" w14:textId="77777777" w:rsidR="00D273B8" w:rsidRPr="009F5F68" w:rsidRDefault="00D273B8" w:rsidP="00E702C1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325C8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選手報到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5E9B9" w14:textId="77777777" w:rsidR="00D273B8" w:rsidRPr="009F5F68" w:rsidRDefault="00EF43CD" w:rsidP="00E702C1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檢查積木</w:t>
            </w:r>
          </w:p>
        </w:tc>
      </w:tr>
      <w:tr w:rsidR="00D273B8" w:rsidRPr="00D325C8" w14:paraId="651083C5" w14:textId="77777777" w:rsidTr="0070222B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B7AE1" w14:textId="77777777" w:rsidR="00D273B8" w:rsidRPr="009F5F68" w:rsidRDefault="00D273B8" w:rsidP="00E702C1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325C8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09:00-09:</w:t>
            </w:r>
            <w:r w:rsidRPr="00D325C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</w:t>
            </w:r>
            <w:r w:rsidRPr="00D325C8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5BC16" w14:textId="77777777" w:rsidR="00D273B8" w:rsidRPr="009F5F68" w:rsidRDefault="00D273B8" w:rsidP="00E702C1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325C8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開幕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D9A97" w14:textId="77777777" w:rsidR="00D273B8" w:rsidRPr="009F5F68" w:rsidRDefault="00D273B8" w:rsidP="00E702C1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D273B8" w:rsidRPr="00D325C8" w14:paraId="5A8817DF" w14:textId="77777777" w:rsidTr="0070222B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C1294" w14:textId="77777777" w:rsidR="00D273B8" w:rsidRPr="009F5F68" w:rsidRDefault="00D273B8" w:rsidP="00E702C1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325C8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09:</w:t>
            </w:r>
            <w:r w:rsidRPr="00D325C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</w:t>
            </w:r>
            <w:r w:rsidRPr="00D325C8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-09:</w:t>
            </w:r>
            <w:r w:rsidRPr="00D325C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30</w:t>
            </w:r>
            <w:r w:rsidRPr="00D325C8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194D4" w14:textId="77777777" w:rsidR="00D273B8" w:rsidRPr="009F5F68" w:rsidRDefault="00D273B8" w:rsidP="00E702C1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325C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宣布競賽題目及規則解說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7536B" w14:textId="77777777" w:rsidR="00D273B8" w:rsidRPr="009F5F68" w:rsidRDefault="00D273B8" w:rsidP="00E702C1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D273B8" w:rsidRPr="00D325C8" w14:paraId="4BCB7706" w14:textId="77777777" w:rsidTr="0070222B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8A459" w14:textId="77777777" w:rsidR="00D273B8" w:rsidRPr="009F5F68" w:rsidRDefault="00D273B8" w:rsidP="00E702C1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325C8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09:</w:t>
            </w:r>
            <w:r w:rsidRPr="00D325C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30</w:t>
            </w:r>
            <w:r w:rsidRPr="00D325C8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-1</w:t>
            </w:r>
            <w:r w:rsidRPr="00D325C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 w:rsidRPr="00D325C8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:</w:t>
            </w:r>
            <w:r w:rsidRPr="00D325C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</w:t>
            </w:r>
            <w:r w:rsidRPr="00D325C8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0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5B81C" w14:textId="77777777" w:rsidR="00D273B8" w:rsidRPr="009F5F68" w:rsidRDefault="00D273B8" w:rsidP="00E702C1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325C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選手組裝機器人及練習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4D27A" w14:textId="77777777" w:rsidR="00D273B8" w:rsidRPr="009F5F68" w:rsidRDefault="00D273B8" w:rsidP="00E702C1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D273B8" w:rsidRPr="00D325C8" w14:paraId="0CA617C1" w14:textId="77777777" w:rsidTr="0070222B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1FFD0" w14:textId="77777777" w:rsidR="00D273B8" w:rsidRPr="009F5F68" w:rsidRDefault="00D273B8" w:rsidP="00E702C1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325C8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</w:t>
            </w:r>
            <w:r w:rsidRPr="00D325C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 w:rsidRPr="00D325C8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:</w:t>
            </w:r>
            <w:r w:rsidRPr="00D325C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</w:t>
            </w:r>
            <w:r w:rsidRPr="00D325C8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0-12:</w:t>
            </w:r>
            <w:r w:rsidRPr="00D325C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Pr="00D325C8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0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FB835" w14:textId="77777777" w:rsidR="00D273B8" w:rsidRPr="009F5F68" w:rsidRDefault="00D273B8" w:rsidP="00E702C1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325C8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機器人檢錄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ACDCE" w14:textId="77777777" w:rsidR="00D273B8" w:rsidRPr="009F5F68" w:rsidRDefault="00D273B8" w:rsidP="00E702C1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325C8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檢錄完畢之學生</w:t>
            </w:r>
            <w:r w:rsidRPr="00D325C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至用餐區</w:t>
            </w:r>
            <w:r w:rsidRPr="00D325C8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用餐</w:t>
            </w:r>
          </w:p>
        </w:tc>
      </w:tr>
      <w:tr w:rsidR="00D273B8" w:rsidRPr="00D325C8" w14:paraId="20BC6244" w14:textId="77777777" w:rsidTr="0070222B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9F844" w14:textId="77777777" w:rsidR="00D273B8" w:rsidRPr="00D325C8" w:rsidRDefault="00D273B8" w:rsidP="00E702C1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325C8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</w:t>
            </w:r>
            <w:r w:rsidRPr="00D325C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  <w:r w:rsidRPr="00D325C8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:</w:t>
            </w:r>
            <w:r w:rsidRPr="00D325C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Pr="00D325C8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0-13:</w:t>
            </w:r>
            <w:r w:rsidRPr="00D325C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Pr="00D325C8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62889" w14:textId="77777777" w:rsidR="00D273B8" w:rsidRPr="00D325C8" w:rsidRDefault="00D273B8" w:rsidP="00E702C1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325C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午餐時間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DF5D3" w14:textId="77777777" w:rsidR="00D273B8" w:rsidRPr="00D325C8" w:rsidRDefault="00D273B8" w:rsidP="00E702C1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D273B8" w:rsidRPr="00D325C8" w14:paraId="6713440C" w14:textId="77777777" w:rsidTr="0070222B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29089" w14:textId="77777777" w:rsidR="00D273B8" w:rsidRPr="009F5F68" w:rsidRDefault="00D273B8" w:rsidP="00E702C1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325C8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13:</w:t>
            </w:r>
            <w:r w:rsidRPr="00D325C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 w:rsidRPr="00D325C8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0-13:</w:t>
            </w:r>
            <w:r w:rsidRPr="00D325C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  <w:r w:rsidRPr="00D325C8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0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FBCB3" w14:textId="77777777" w:rsidR="00D273B8" w:rsidRPr="009F5F68" w:rsidRDefault="00D273B8" w:rsidP="00E702C1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325C8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學生進場就座完畢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6EC47" w14:textId="77777777" w:rsidR="00D273B8" w:rsidRPr="009F5F68" w:rsidRDefault="00D273B8" w:rsidP="00E702C1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D273B8" w:rsidRPr="00D325C8" w14:paraId="51CB7A52" w14:textId="77777777" w:rsidTr="0070222B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65B8B" w14:textId="77777777" w:rsidR="00D273B8" w:rsidRPr="009F5F68" w:rsidRDefault="00D273B8" w:rsidP="00E702C1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325C8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13:30-1</w:t>
            </w:r>
            <w:r w:rsidRPr="00D325C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</w:t>
            </w:r>
            <w:r w:rsidRPr="00D325C8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:</w:t>
            </w:r>
            <w:r w:rsidRPr="00D325C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  <w:r w:rsidRPr="00D325C8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0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2E5DE" w14:textId="77777777" w:rsidR="00D273B8" w:rsidRPr="009F5F68" w:rsidRDefault="00D273B8" w:rsidP="00E702C1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325C8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機器人競賽</w:t>
            </w:r>
            <w:r w:rsidRPr="00D325C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第一回合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977F3" w14:textId="77777777" w:rsidR="00D273B8" w:rsidRPr="009F5F68" w:rsidRDefault="00D273B8" w:rsidP="00E702C1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D273B8" w:rsidRPr="00D325C8" w14:paraId="62265093" w14:textId="77777777" w:rsidTr="0070222B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07BDA" w14:textId="77777777" w:rsidR="00D273B8" w:rsidRPr="009F5F68" w:rsidRDefault="00D273B8" w:rsidP="00E702C1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325C8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lastRenderedPageBreak/>
              <w:t>1</w:t>
            </w:r>
            <w:r w:rsidRPr="00D325C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</w:t>
            </w:r>
            <w:r w:rsidRPr="00D325C8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:</w:t>
            </w:r>
            <w:r w:rsidRPr="00D325C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40</w:t>
            </w:r>
            <w:r w:rsidRPr="00D325C8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-1</w:t>
            </w:r>
            <w:r w:rsidRPr="00D325C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  <w:r w:rsidRPr="00D325C8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:</w:t>
            </w:r>
            <w:r w:rsidRPr="00D325C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  <w:r w:rsidRPr="00D325C8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0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C086E" w14:textId="77777777" w:rsidR="00D273B8" w:rsidRPr="009F5F68" w:rsidRDefault="00D273B8" w:rsidP="00E702C1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325C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機器人練習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C1A36" w14:textId="77777777" w:rsidR="00D273B8" w:rsidRPr="009F5F68" w:rsidRDefault="00D273B8" w:rsidP="00E702C1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D273B8" w:rsidRPr="00D325C8" w14:paraId="4E7E731A" w14:textId="77777777" w:rsidTr="0070222B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DF1C3" w14:textId="77777777" w:rsidR="00D273B8" w:rsidRPr="009F5F68" w:rsidRDefault="00D273B8" w:rsidP="00E702C1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325C8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</w:t>
            </w:r>
            <w:r w:rsidRPr="00D325C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  <w:r w:rsidRPr="00D325C8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:30-1</w:t>
            </w:r>
            <w:r w:rsidRPr="00D325C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</w:t>
            </w:r>
            <w:r w:rsidRPr="00D325C8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:</w:t>
            </w:r>
            <w:r w:rsidRPr="00D325C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  <w:r w:rsidRPr="00D325C8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0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0C84B" w14:textId="77777777" w:rsidR="00D273B8" w:rsidRPr="009F5F68" w:rsidRDefault="00D273B8" w:rsidP="00E702C1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325C8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機器人競賽</w:t>
            </w:r>
            <w:r w:rsidRPr="00D325C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第二回合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0A1DC" w14:textId="77777777" w:rsidR="00D273B8" w:rsidRPr="00D325C8" w:rsidRDefault="00D273B8" w:rsidP="00E702C1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D273B8" w:rsidRPr="00D325C8" w14:paraId="17BB16DD" w14:textId="77777777" w:rsidTr="0070222B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281C9" w14:textId="77777777" w:rsidR="00D273B8" w:rsidRPr="009F5F68" w:rsidRDefault="00D273B8" w:rsidP="00E702C1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325C8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</w:t>
            </w:r>
            <w:r w:rsidRPr="00D325C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</w:t>
            </w:r>
            <w:r w:rsidRPr="00D325C8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:</w:t>
            </w:r>
            <w:r w:rsidRPr="00D325C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30</w:t>
            </w:r>
            <w:r w:rsidRPr="00D325C8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-1</w:t>
            </w:r>
            <w:r w:rsidRPr="00D325C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7</w:t>
            </w:r>
            <w:r w:rsidRPr="00D325C8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:</w:t>
            </w:r>
            <w:r w:rsidRPr="00D325C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Pr="00D325C8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0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9F7F4" w14:textId="77777777" w:rsidR="00D273B8" w:rsidRPr="009F5F68" w:rsidRDefault="00D273B8" w:rsidP="00E702C1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325C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成績計算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A0FC0" w14:textId="77777777" w:rsidR="00D273B8" w:rsidRPr="00D325C8" w:rsidRDefault="00D273B8" w:rsidP="00E702C1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D273B8" w:rsidRPr="00D325C8" w14:paraId="04B93116" w14:textId="77777777" w:rsidTr="0070222B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8D527" w14:textId="77777777" w:rsidR="00D273B8" w:rsidRPr="009F5F68" w:rsidRDefault="00D273B8" w:rsidP="00E702C1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325C8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</w:t>
            </w:r>
            <w:r w:rsidRPr="00D325C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7</w:t>
            </w:r>
            <w:r w:rsidRPr="00D325C8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:</w:t>
            </w:r>
            <w:r w:rsidRPr="00D325C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Pr="00D325C8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</w:t>
            </w:r>
            <w:r w:rsidRPr="00D325C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~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63433" w14:textId="77777777" w:rsidR="00D273B8" w:rsidRPr="009F5F68" w:rsidRDefault="00D273B8" w:rsidP="00E702C1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325C8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公布成績</w:t>
            </w:r>
            <w:r w:rsidRPr="00D325C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、頒獎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D6C1C" w14:textId="77777777" w:rsidR="00D273B8" w:rsidRPr="009F5F68" w:rsidRDefault="00D273B8" w:rsidP="00E702C1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14:paraId="4F9CD456" w14:textId="60FE3C06" w:rsidR="0070222B" w:rsidRPr="0070222B" w:rsidRDefault="0070222B" w:rsidP="0070222B">
      <w:pPr>
        <w:pStyle w:val="a3"/>
        <w:widowControl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D325C8"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  <w:t>參加對象：</w:t>
      </w:r>
      <w:r w:rsidRPr="00D325C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文化國小</w:t>
      </w:r>
      <w:r w:rsidR="0073750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及歸南國小三至六年級學生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</w:t>
      </w:r>
      <w:r w:rsidRPr="0070222B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每隊一人(個人賽)，每隊需製作一部機器人參賽。</w:t>
      </w:r>
    </w:p>
    <w:p w14:paraId="4E8ABBB0" w14:textId="77777777" w:rsidR="00D273B8" w:rsidRPr="00D325C8" w:rsidRDefault="009F5F68" w:rsidP="00D325C8">
      <w:pPr>
        <w:pStyle w:val="a3"/>
        <w:widowControl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D325C8"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  <w:t>競賽規則：</w:t>
      </w:r>
    </w:p>
    <w:p w14:paraId="3B4F1D9D" w14:textId="3448BD1D" w:rsidR="00D273B8" w:rsidRPr="00D325C8" w:rsidRDefault="00D273B8" w:rsidP="00E702C1">
      <w:pPr>
        <w:pStyle w:val="a3"/>
        <w:widowControl/>
        <w:spacing w:line="400" w:lineRule="exact"/>
        <w:ind w:leftChars="294" w:left="1274" w:hangingChars="203" w:hanging="56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D325C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一、競賽項目：</w:t>
      </w:r>
      <w:r w:rsidRPr="00D325C8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Unknown Mission Challenge</w:t>
      </w:r>
      <w:r w:rsidRPr="00D325C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/未知任務競賽</w:t>
      </w:r>
      <w:r w:rsidR="008D000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</w:t>
      </w:r>
      <w:r w:rsidR="00627C3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比賽當天公佈機器人任務及規則</w:t>
      </w:r>
      <w:r w:rsidR="008B2CA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14:paraId="652FDF3B" w14:textId="77777777" w:rsidR="00D273B8" w:rsidRPr="00D325C8" w:rsidRDefault="00D273B8" w:rsidP="00E702C1">
      <w:pPr>
        <w:pStyle w:val="a3"/>
        <w:widowControl/>
        <w:spacing w:line="400" w:lineRule="exact"/>
        <w:ind w:leftChars="294" w:left="1274" w:hangingChars="203" w:hanging="56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D325C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二、機器人限制</w:t>
      </w:r>
    </w:p>
    <w:p w14:paraId="7893DA68" w14:textId="2E5B4A5A" w:rsidR="00D273B8" w:rsidRPr="00D325C8" w:rsidRDefault="00D273B8" w:rsidP="00D325C8">
      <w:pPr>
        <w:spacing w:line="400" w:lineRule="exact"/>
        <w:ind w:leftChars="500" w:left="1200"/>
        <w:rPr>
          <w:rFonts w:ascii="標楷體" w:eastAsia="標楷體" w:hAnsi="標楷體"/>
          <w:sz w:val="28"/>
          <w:szCs w:val="28"/>
        </w:rPr>
      </w:pPr>
      <w:r w:rsidRPr="00D325C8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(一)</w:t>
      </w:r>
      <w:r w:rsidRPr="00D325C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限</w:t>
      </w:r>
      <w:r w:rsidRPr="00D325C8">
        <w:rPr>
          <w:rFonts w:ascii="標楷體" w:eastAsia="標楷體" w:hAnsi="標楷體" w:hint="eastAsia"/>
          <w:sz w:val="28"/>
          <w:szCs w:val="28"/>
        </w:rPr>
        <w:t>用一組樂高</w:t>
      </w:r>
      <w:r w:rsidRPr="00D325C8">
        <w:rPr>
          <w:rFonts w:ascii="標楷體" w:eastAsia="標楷體" w:hAnsi="標楷體"/>
          <w:sz w:val="28"/>
          <w:szCs w:val="28"/>
        </w:rPr>
        <w:t>EV3</w:t>
      </w:r>
      <w:r w:rsidRPr="00D325C8">
        <w:rPr>
          <w:rFonts w:ascii="標楷體" w:eastAsia="標楷體" w:hAnsi="標楷體" w:cs="Tahoma"/>
          <w:color w:val="333333"/>
          <w:sz w:val="28"/>
          <w:szCs w:val="28"/>
          <w:shd w:val="clear" w:color="auto" w:fill="FFFFFF"/>
        </w:rPr>
        <w:t>教育版#45544</w:t>
      </w:r>
      <w:r w:rsidRPr="00D325C8">
        <w:rPr>
          <w:rFonts w:ascii="標楷體" w:eastAsia="標楷體" w:hAnsi="標楷體" w:cs="Tahoma" w:hint="eastAsia"/>
          <w:color w:val="333333"/>
          <w:sz w:val="28"/>
          <w:szCs w:val="28"/>
          <w:shd w:val="clear" w:color="auto" w:fill="FFFFFF"/>
        </w:rPr>
        <w:t>內的零件</w:t>
      </w:r>
      <w:r w:rsidR="008B2CAE">
        <w:rPr>
          <w:rFonts w:ascii="標楷體" w:eastAsia="標楷體" w:hAnsi="標楷體" w:cs="Tahoma" w:hint="eastAsia"/>
          <w:color w:val="333333"/>
          <w:sz w:val="28"/>
          <w:szCs w:val="28"/>
          <w:shd w:val="clear" w:color="auto" w:fill="FFFFFF"/>
        </w:rPr>
        <w:t>。</w:t>
      </w:r>
      <w:r w:rsidRPr="00D325C8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5B2ED146" w14:textId="224ED38B" w:rsidR="00D273B8" w:rsidRDefault="00D273B8" w:rsidP="00D325C8">
      <w:pPr>
        <w:spacing w:line="400" w:lineRule="exact"/>
        <w:ind w:leftChars="500" w:left="1200"/>
        <w:rPr>
          <w:rFonts w:ascii="標楷體" w:eastAsia="標楷體" w:hAnsi="標楷體"/>
          <w:sz w:val="28"/>
          <w:szCs w:val="28"/>
        </w:rPr>
      </w:pPr>
      <w:r w:rsidRPr="00D325C8">
        <w:rPr>
          <w:rFonts w:ascii="標楷體" w:eastAsia="標楷體" w:hAnsi="標楷體" w:hint="eastAsia"/>
          <w:sz w:val="28"/>
          <w:szCs w:val="28"/>
        </w:rPr>
        <w:t>(二)不能使用預先組裝的機器人</w:t>
      </w:r>
      <w:r w:rsidR="008B2CAE">
        <w:rPr>
          <w:rFonts w:ascii="標楷體" w:eastAsia="標楷體" w:hAnsi="標楷體" w:hint="eastAsia"/>
          <w:sz w:val="28"/>
          <w:szCs w:val="28"/>
        </w:rPr>
        <w:t>。</w:t>
      </w:r>
    </w:p>
    <w:p w14:paraId="03EEE2CE" w14:textId="471CC523" w:rsidR="00737507" w:rsidRDefault="00737507" w:rsidP="00536FBB">
      <w:pPr>
        <w:pStyle w:val="a3"/>
        <w:widowControl/>
        <w:spacing w:line="400" w:lineRule="exact"/>
        <w:ind w:leftChars="294" w:left="1274" w:hangingChars="203" w:hanging="56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三、機器設備需拆成零件狀態，不可預先組裝機器人。</w:t>
      </w:r>
    </w:p>
    <w:p w14:paraId="2E1F5042" w14:textId="021E4D5C" w:rsidR="00D273B8" w:rsidRDefault="00737507" w:rsidP="00536FBB">
      <w:pPr>
        <w:pStyle w:val="a3"/>
        <w:widowControl/>
        <w:spacing w:line="400" w:lineRule="exact"/>
        <w:ind w:leftChars="294" w:left="1274" w:hangingChars="203" w:hanging="56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四</w:t>
      </w:r>
      <w:r w:rsidR="00536FB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</w:t>
      </w:r>
      <w:r w:rsidR="00D273B8" w:rsidRPr="00536FB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選手必須自</w:t>
      </w:r>
      <w:r w:rsidR="00D325C8" w:rsidRPr="00536FB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己</w:t>
      </w:r>
      <w:r w:rsidR="00D273B8" w:rsidRPr="00536FB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攜帶</w:t>
      </w:r>
      <w:r w:rsidR="0071081B" w:rsidRPr="00D325C8">
        <w:rPr>
          <w:rFonts w:ascii="標楷體" w:eastAsia="標楷體" w:hAnsi="標楷體" w:hint="eastAsia"/>
          <w:sz w:val="28"/>
          <w:szCs w:val="28"/>
        </w:rPr>
        <w:t>樂高</w:t>
      </w:r>
      <w:r w:rsidR="0071081B" w:rsidRPr="00D325C8">
        <w:rPr>
          <w:rFonts w:ascii="標楷體" w:eastAsia="標楷體" w:hAnsi="標楷體"/>
          <w:sz w:val="28"/>
          <w:szCs w:val="28"/>
        </w:rPr>
        <w:t>EV3</w:t>
      </w:r>
      <w:r w:rsidR="0071081B" w:rsidRPr="00D325C8">
        <w:rPr>
          <w:rFonts w:ascii="標楷體" w:eastAsia="標楷體" w:hAnsi="標楷體" w:cs="Tahoma"/>
          <w:color w:val="333333"/>
          <w:sz w:val="28"/>
          <w:szCs w:val="28"/>
          <w:shd w:val="clear" w:color="auto" w:fill="FFFFFF"/>
        </w:rPr>
        <w:t>教育版#45544</w:t>
      </w:r>
      <w:r w:rsidR="0071081B">
        <w:rPr>
          <w:rFonts w:ascii="標楷體" w:eastAsia="標楷體" w:hAnsi="標楷體" w:cs="Tahoma" w:hint="eastAsia"/>
          <w:color w:val="333333"/>
          <w:sz w:val="28"/>
          <w:szCs w:val="28"/>
          <w:shd w:val="clear" w:color="auto" w:fill="FFFFFF"/>
        </w:rPr>
        <w:t>、</w:t>
      </w:r>
      <w:r w:rsidR="00D273B8" w:rsidRPr="00536FB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電腦</w:t>
      </w:r>
      <w:r w:rsidR="00D325C8" w:rsidRPr="00536FB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或平板</w:t>
      </w:r>
      <w:r w:rsidR="008B2CA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14:paraId="0256C80D" w14:textId="70760F65" w:rsidR="00D325C8" w:rsidRPr="00536FBB" w:rsidRDefault="00737507" w:rsidP="00536FBB">
      <w:pPr>
        <w:pStyle w:val="a3"/>
        <w:widowControl/>
        <w:spacing w:line="400" w:lineRule="exact"/>
        <w:ind w:leftChars="294" w:left="1274" w:hangingChars="203" w:hanging="56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五</w:t>
      </w:r>
      <w:r w:rsidR="00536FB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</w:t>
      </w:r>
      <w:r w:rsidR="00D325C8" w:rsidRPr="00536FB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可以使用藍芽傳輸程式</w:t>
      </w:r>
      <w:r w:rsidR="008B2CA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14:paraId="5645468E" w14:textId="7609FDCB" w:rsidR="00D325C8" w:rsidRDefault="00737507" w:rsidP="00536FBB">
      <w:pPr>
        <w:pStyle w:val="a3"/>
        <w:widowControl/>
        <w:spacing w:line="400" w:lineRule="exact"/>
        <w:ind w:leftChars="294" w:left="1274" w:hangingChars="203" w:hanging="56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六</w:t>
      </w:r>
      <w:r w:rsidR="00536FB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</w:t>
      </w:r>
      <w:r w:rsidR="00D325C8" w:rsidRPr="00536FB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禁止使用手機</w:t>
      </w:r>
      <w:r w:rsidR="00EF43CD" w:rsidRPr="00536FB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、玩遊戲</w:t>
      </w:r>
      <w:r w:rsidR="008B2CA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14:paraId="010A0C0A" w14:textId="609FD5DB" w:rsidR="008B2CAE" w:rsidRPr="00536FBB" w:rsidRDefault="00737507" w:rsidP="00536FBB">
      <w:pPr>
        <w:pStyle w:val="a3"/>
        <w:widowControl/>
        <w:spacing w:line="400" w:lineRule="exact"/>
        <w:ind w:leftChars="294" w:left="1274" w:hangingChars="203" w:hanging="56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七</w:t>
      </w:r>
      <w:r w:rsidR="008B2CA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、未竟事項，以當天總裁判宣布為主。</w:t>
      </w:r>
    </w:p>
    <w:p w14:paraId="3AB09965" w14:textId="77777777" w:rsidR="00D273B8" w:rsidRPr="00D325C8" w:rsidRDefault="00D273B8" w:rsidP="00D325C8">
      <w:pPr>
        <w:spacing w:line="400" w:lineRule="exact"/>
        <w:ind w:leftChars="500" w:left="1200"/>
        <w:rPr>
          <w:rFonts w:ascii="標楷體" w:eastAsia="標楷體" w:hAnsi="標楷體"/>
          <w:sz w:val="28"/>
          <w:szCs w:val="28"/>
        </w:rPr>
      </w:pPr>
    </w:p>
    <w:p w14:paraId="23F98013" w14:textId="77777777" w:rsidR="00E702C1" w:rsidRPr="00D325C8" w:rsidRDefault="009F5F68" w:rsidP="00D325C8">
      <w:pPr>
        <w:pStyle w:val="a3"/>
        <w:widowControl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D325C8"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  <w:t>成績計算：</w:t>
      </w:r>
    </w:p>
    <w:p w14:paraId="35B31E36" w14:textId="77777777" w:rsidR="00E702C1" w:rsidRPr="00D325C8" w:rsidRDefault="009F5F68" w:rsidP="00E702C1">
      <w:pPr>
        <w:pStyle w:val="a3"/>
        <w:widowControl/>
        <w:spacing w:line="400" w:lineRule="exact"/>
        <w:ind w:leftChars="294" w:left="1274" w:hangingChars="203" w:hanging="56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D325C8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一、</w:t>
      </w:r>
      <w:r w:rsidR="00C164D3" w:rsidRPr="00D325C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以兩回合加總</w:t>
      </w:r>
      <w:r w:rsidR="00C164D3" w:rsidRPr="00D325C8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成績得分計算名次，若同分，則以</w:t>
      </w:r>
      <w:r w:rsidR="00C164D3" w:rsidRPr="00D325C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最佳</w:t>
      </w:r>
      <w:r w:rsidR="00C164D3" w:rsidRPr="00D325C8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成績得分高</w:t>
      </w:r>
      <w:r w:rsidR="00C164D3" w:rsidRPr="00D325C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者為勝</w:t>
      </w:r>
      <w:r w:rsidR="00C164D3" w:rsidRPr="00D325C8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；若仍同分，則以機器人</w:t>
      </w:r>
      <w:r w:rsidR="00C164D3" w:rsidRPr="00D325C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輕</w:t>
      </w:r>
      <w:r w:rsidR="00C164D3" w:rsidRPr="00D325C8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者為勝。</w:t>
      </w:r>
    </w:p>
    <w:p w14:paraId="339AD822" w14:textId="77777777" w:rsidR="00C164D3" w:rsidRPr="00D325C8" w:rsidRDefault="009F5F68" w:rsidP="00E702C1">
      <w:pPr>
        <w:pStyle w:val="a3"/>
        <w:widowControl/>
        <w:spacing w:line="400" w:lineRule="exact"/>
        <w:ind w:leftChars="294" w:left="1274" w:hangingChars="203" w:hanging="56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D325C8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二、比賽成績為零分則不計名次，主辦單位保留各獎項組數之變更權利。</w:t>
      </w:r>
    </w:p>
    <w:p w14:paraId="56625403" w14:textId="77777777" w:rsidR="00D325C8" w:rsidRPr="00D325C8" w:rsidRDefault="009F5F68" w:rsidP="00D325C8">
      <w:pPr>
        <w:pStyle w:val="a3"/>
        <w:widowControl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D325C8"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  <w:t>獎勵：</w:t>
      </w:r>
    </w:p>
    <w:p w14:paraId="153DD1C2" w14:textId="77777777" w:rsidR="00C164D3" w:rsidRPr="00D325C8" w:rsidRDefault="009F5F68" w:rsidP="00D325C8">
      <w:pPr>
        <w:pStyle w:val="a3"/>
        <w:widowControl/>
        <w:spacing w:line="400" w:lineRule="exact"/>
        <w:ind w:leftChars="294" w:left="1274" w:hangingChars="203" w:hanging="56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D325C8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一、第一名(1隊)、第二名(2隊)、第三名(3隊)、佳作</w:t>
      </w:r>
      <w:r w:rsidR="00C164D3" w:rsidRPr="00D325C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若干</w:t>
      </w:r>
      <w:r w:rsidRPr="00D325C8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，</w:t>
      </w:r>
      <w:r w:rsidR="00C164D3" w:rsidRPr="00D325C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獲</w:t>
      </w:r>
      <w:r w:rsidRPr="00D325C8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獎</w:t>
      </w:r>
      <w:r w:rsidR="00C164D3" w:rsidRPr="00D325C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隊伍由文化國小核發獎</w:t>
      </w:r>
      <w:r w:rsidRPr="00D325C8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狀</w:t>
      </w:r>
      <w:r w:rsidR="00C164D3" w:rsidRPr="00D325C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14:paraId="7FA4AAB5" w14:textId="77777777" w:rsidR="009F5F68" w:rsidRPr="00D325C8" w:rsidRDefault="00C164D3" w:rsidP="00D325C8">
      <w:pPr>
        <w:pStyle w:val="a3"/>
        <w:widowControl/>
        <w:spacing w:line="400" w:lineRule="exact"/>
        <w:ind w:leftChars="294" w:left="1274" w:hangingChars="203" w:hanging="56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D325C8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二、獎金：第一名</w:t>
      </w:r>
      <w:r w:rsidRPr="00D325C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紅包300</w:t>
      </w:r>
      <w:r w:rsidRPr="00D325C8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元、第二名</w:t>
      </w:r>
      <w:r w:rsidRPr="00D325C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紅包200</w:t>
      </w:r>
      <w:r w:rsidRPr="00D325C8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元、第三名</w:t>
      </w:r>
      <w:r w:rsidRPr="00D325C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紅包100</w:t>
      </w:r>
      <w:r w:rsidRPr="00D325C8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元、</w:t>
      </w:r>
      <w:r w:rsidRPr="00D325C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佳作紅包50</w:t>
      </w:r>
      <w:r w:rsidRPr="00D325C8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元。</w:t>
      </w:r>
    </w:p>
    <w:p w14:paraId="6B35DA89" w14:textId="289024FB" w:rsidR="00C164D3" w:rsidRPr="00D325C8" w:rsidRDefault="009F5F68" w:rsidP="00D325C8">
      <w:pPr>
        <w:pStyle w:val="a3"/>
        <w:widowControl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D325C8">
        <w:rPr>
          <w:rFonts w:ascii="標楷體" w:eastAsia="標楷體" w:hAnsi="標楷體" w:cs="新細明體"/>
          <w:b/>
          <w:kern w:val="0"/>
          <w:sz w:val="28"/>
          <w:szCs w:val="28"/>
        </w:rPr>
        <w:t>活動聯絡人：</w:t>
      </w:r>
      <w:r w:rsidRPr="00D325C8">
        <w:rPr>
          <w:rFonts w:ascii="標楷體" w:eastAsia="標楷體" w:hAnsi="標楷體"/>
          <w:color w:val="000000"/>
          <w:sz w:val="28"/>
          <w:szCs w:val="28"/>
        </w:rPr>
        <w:br/>
      </w:r>
      <w:r w:rsidR="008B2CAE">
        <w:rPr>
          <w:rFonts w:ascii="標楷體" w:eastAsia="標楷體" w:hAnsi="標楷體" w:hint="eastAsia"/>
          <w:sz w:val="28"/>
          <w:szCs w:val="28"/>
        </w:rPr>
        <w:t xml:space="preserve">文化國小 江慧玲 </w:t>
      </w:r>
      <w:r w:rsidR="008B2CAE">
        <w:rPr>
          <w:rFonts w:ascii="標楷體" w:eastAsia="標楷體" w:hAnsi="標楷體"/>
          <w:sz w:val="28"/>
          <w:szCs w:val="28"/>
        </w:rPr>
        <w:t>06-3301666#840</w:t>
      </w:r>
      <w:r w:rsidR="008B2CAE">
        <w:rPr>
          <w:rFonts w:ascii="標楷體" w:eastAsia="標楷體" w:hAnsi="標楷體"/>
          <w:sz w:val="28"/>
          <w:szCs w:val="28"/>
        </w:rPr>
        <w:br/>
      </w:r>
      <w:r w:rsidR="008B2CAE">
        <w:rPr>
          <w:rFonts w:ascii="標楷體" w:eastAsia="標楷體" w:hAnsi="標楷體" w:hint="eastAsia"/>
          <w:sz w:val="28"/>
          <w:szCs w:val="28"/>
        </w:rPr>
        <w:t xml:space="preserve">歸南國小 林淑娟 </w:t>
      </w:r>
      <w:r w:rsidR="008B2CAE">
        <w:rPr>
          <w:rFonts w:ascii="標楷體" w:eastAsia="標楷體" w:hAnsi="標楷體"/>
          <w:sz w:val="28"/>
          <w:szCs w:val="28"/>
        </w:rPr>
        <w:t>06-</w:t>
      </w:r>
      <w:r w:rsidR="00EA6FAA" w:rsidRPr="00EA6FAA">
        <w:rPr>
          <w:rFonts w:ascii="標楷體" w:eastAsia="標楷體" w:hAnsi="標楷體"/>
          <w:sz w:val="28"/>
          <w:szCs w:val="28"/>
        </w:rPr>
        <w:t>2304930</w:t>
      </w:r>
      <w:r w:rsidR="00EA6FAA">
        <w:rPr>
          <w:rFonts w:ascii="標楷體" w:eastAsia="標楷體" w:hAnsi="標楷體"/>
          <w:sz w:val="28"/>
          <w:szCs w:val="28"/>
        </w:rPr>
        <w:t>#</w:t>
      </w:r>
      <w:r w:rsidR="00EA6FAA" w:rsidRPr="00EA6FAA">
        <w:rPr>
          <w:rFonts w:ascii="標楷體" w:eastAsia="標楷體" w:hAnsi="標楷體"/>
          <w:sz w:val="28"/>
          <w:szCs w:val="28"/>
        </w:rPr>
        <w:t>124</w:t>
      </w:r>
    </w:p>
    <w:sectPr w:rsidR="00C164D3" w:rsidRPr="00D325C8" w:rsidSect="00713B0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altName w:val="微軟正黑體"/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FKaiShu-SB-Estd-BF">
    <w:altName w:val="Cambria"/>
    <w:panose1 w:val="02010601000101010101"/>
    <w:charset w:val="00"/>
    <w:family w:val="roman"/>
    <w:notTrueType/>
    <w:pitch w:val="default"/>
  </w:font>
  <w:font w:name="楷體-繁">
    <w:altName w:val="微軟正黑體"/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E6024"/>
    <w:multiLevelType w:val="hybridMultilevel"/>
    <w:tmpl w:val="518267EC"/>
    <w:lvl w:ilvl="0" w:tplc="463AABEE">
      <w:start w:val="1"/>
      <w:numFmt w:val="ideographLegalTraditional"/>
      <w:lvlText w:val="%1、"/>
      <w:lvlJc w:val="left"/>
      <w:pPr>
        <w:ind w:left="720" w:hanging="720"/>
      </w:pPr>
      <w:rPr>
        <w:rFonts w:ascii="標楷體" w:eastAsia="標楷體" w:hAnsi="標楷體" w:cs="新細明體" w:hint="default"/>
        <w:b/>
        <w:color w:val="000000"/>
        <w:sz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62A05C7"/>
    <w:multiLevelType w:val="hybridMultilevel"/>
    <w:tmpl w:val="8C4A823E"/>
    <w:lvl w:ilvl="0" w:tplc="1E8406A6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 w16cid:durableId="1018115703">
    <w:abstractNumId w:val="0"/>
  </w:num>
  <w:num w:numId="2" w16cid:durableId="9519811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F68"/>
    <w:rsid w:val="002D6E44"/>
    <w:rsid w:val="00375730"/>
    <w:rsid w:val="004A1272"/>
    <w:rsid w:val="00536FBB"/>
    <w:rsid w:val="00627C30"/>
    <w:rsid w:val="0070222B"/>
    <w:rsid w:val="0071081B"/>
    <w:rsid w:val="00713B01"/>
    <w:rsid w:val="00737507"/>
    <w:rsid w:val="007863B6"/>
    <w:rsid w:val="008B2CAE"/>
    <w:rsid w:val="008D0005"/>
    <w:rsid w:val="008E7466"/>
    <w:rsid w:val="009F5F68"/>
    <w:rsid w:val="00A410B5"/>
    <w:rsid w:val="00AA394C"/>
    <w:rsid w:val="00B37338"/>
    <w:rsid w:val="00C164D3"/>
    <w:rsid w:val="00C37948"/>
    <w:rsid w:val="00CD6E8C"/>
    <w:rsid w:val="00D273B8"/>
    <w:rsid w:val="00D325C8"/>
    <w:rsid w:val="00D83BE9"/>
    <w:rsid w:val="00E702C1"/>
    <w:rsid w:val="00EA6FAA"/>
    <w:rsid w:val="00EF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0E92E"/>
  <w15:chartTrackingRefBased/>
  <w15:docId w15:val="{5576DFC8-1FDF-4287-919E-E6846BC53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F5F68"/>
    <w:rPr>
      <w:rFonts w:ascii="DFKaiShu-SB-Estd-BF" w:hAnsi="DFKaiShu-SB-Estd-BF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9F5F68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E702C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9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江慧玲</cp:lastModifiedBy>
  <cp:revision>2</cp:revision>
  <dcterms:created xsi:type="dcterms:W3CDTF">2024-01-08T04:56:00Z</dcterms:created>
  <dcterms:modified xsi:type="dcterms:W3CDTF">2024-01-08T04:56:00Z</dcterms:modified>
</cp:coreProperties>
</file>